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AL AIRE LIBRE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EL MAÑANERO DIARIO – VICTOR TRUJILLO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*Primero dijo “Mexicanos por la Corrupción…” luego, “a favor de la corrupción”. Un murmullo recorrió el salón Tesorería de Palacio Nacional: que es “Contra la Corrupción”. Y entonces –dijo el presidente– “¿me equivoqué? ¿No era así?”. No es la primera vez, pero esta fue insistente, deliberadamente incorrecto según denotaba la sonrisa, el tono y la posterior aclaración sobre el nombre de la organización a la que el presidente Andrés Manuel López Obrador señala en el genérico “nuestros adversarios”, “los conservadores”, “los neoliberales”, “los corruptos que además son muy hipócritas”.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Secretaría de Educación y Cultura (SEC) de Sonora informó que ante las intensas lluvias registradas en el estado, se suspenden las clases en el turno matutino en las escuelas de educación básica en los municipios de Nogales, Ímuris, Cananea y Santa Cruz.</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*Al ratificar que la investigación contra Manuel Bartlett, director de la Comisión Federal de Electricidad (CFE), por presuntas irregularidades en su declaración patrimonial está abierta, la titular de la Secretaría de la Función Pública (SFP),</w:t>
      </w:r>
      <w:r w:rsidRPr="004B6C4E">
        <w:rPr>
          <w:rFonts w:ascii="Arial" w:eastAsia="Times New Roman" w:hAnsi="Arial" w:cs="Arial"/>
          <w:b/>
          <w:bCs/>
          <w:color w:val="222222"/>
          <w:sz w:val="24"/>
          <w:szCs w:val="24"/>
          <w:lang w:eastAsia="es-MX"/>
        </w:rPr>
        <w:t> </w:t>
      </w:r>
      <w:r w:rsidRPr="004B6C4E">
        <w:rPr>
          <w:rFonts w:ascii="Arial" w:eastAsia="Times New Roman" w:hAnsi="Arial" w:cs="Arial"/>
          <w:color w:val="222222"/>
          <w:sz w:val="24"/>
          <w:szCs w:val="24"/>
          <w:lang w:eastAsia="es-MX"/>
        </w:rPr>
        <w:t>Irma Eréndira Sandoval, advirtió que en el gobierno federal "no hay intocables". La funcionaria indicó que "en este caso no hay filias ni fobias" y que cuando se tengan los resultados se darán a conocer.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*Más de </w:t>
      </w:r>
      <w:r w:rsidRPr="004B6C4E">
        <w:rPr>
          <w:rFonts w:ascii="Arial" w:eastAsia="Times New Roman" w:hAnsi="Arial" w:cs="Arial"/>
          <w:color w:val="222222"/>
          <w:sz w:val="24"/>
          <w:szCs w:val="24"/>
          <w:bdr w:val="none" w:sz="0" w:space="0" w:color="auto" w:frame="1"/>
          <w:lang w:eastAsia="es-MX"/>
        </w:rPr>
        <w:t>150 mil turistas británicos</w:t>
      </w:r>
      <w:r w:rsidRPr="004B6C4E">
        <w:rPr>
          <w:rFonts w:ascii="Arial" w:eastAsia="Times New Roman" w:hAnsi="Arial" w:cs="Arial"/>
          <w:color w:val="222222"/>
          <w:sz w:val="24"/>
          <w:szCs w:val="24"/>
          <w:lang w:eastAsia="es-MX"/>
        </w:rPr>
        <w:t> empiezan desde este lunes a ser </w:t>
      </w:r>
      <w:r w:rsidRPr="004B6C4E">
        <w:rPr>
          <w:rFonts w:ascii="Arial" w:eastAsia="Times New Roman" w:hAnsi="Arial" w:cs="Arial"/>
          <w:color w:val="222222"/>
          <w:sz w:val="24"/>
          <w:szCs w:val="24"/>
          <w:bdr w:val="none" w:sz="0" w:space="0" w:color="auto" w:frame="1"/>
          <w:lang w:eastAsia="es-MX"/>
        </w:rPr>
        <w:t>trasladados</w:t>
      </w:r>
      <w:r w:rsidRPr="004B6C4E">
        <w:rPr>
          <w:rFonts w:ascii="Arial" w:eastAsia="Times New Roman" w:hAnsi="Arial" w:cs="Arial"/>
          <w:color w:val="222222"/>
          <w:sz w:val="24"/>
          <w:szCs w:val="24"/>
          <w:lang w:eastAsia="es-MX"/>
        </w:rPr>
        <w:t> al</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bdr w:val="none" w:sz="0" w:space="0" w:color="auto" w:frame="1"/>
          <w:lang w:eastAsia="es-MX"/>
        </w:rPr>
        <w:t>Reino Unido</w:t>
      </w:r>
      <w:r w:rsidRPr="004B6C4E">
        <w:rPr>
          <w:rFonts w:ascii="Arial" w:eastAsia="Times New Roman" w:hAnsi="Arial" w:cs="Arial"/>
          <w:color w:val="222222"/>
          <w:sz w:val="24"/>
          <w:szCs w:val="24"/>
          <w:lang w:eastAsia="es-MX"/>
        </w:rPr>
        <w:t> en la mayor labor de </w:t>
      </w:r>
      <w:r w:rsidRPr="004B6C4E">
        <w:rPr>
          <w:rFonts w:ascii="Arial" w:eastAsia="Times New Roman" w:hAnsi="Arial" w:cs="Arial"/>
          <w:color w:val="222222"/>
          <w:sz w:val="24"/>
          <w:szCs w:val="24"/>
          <w:bdr w:val="none" w:sz="0" w:space="0" w:color="auto" w:frame="1"/>
          <w:lang w:eastAsia="es-MX"/>
        </w:rPr>
        <w:t>repatriación</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lang w:eastAsia="es-MX"/>
        </w:rPr>
        <w:t>en este país desde la</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bdr w:val="none" w:sz="0" w:space="0" w:color="auto" w:frame="1"/>
          <w:lang w:eastAsia="es-MX"/>
        </w:rPr>
        <w:t>II Guerra Mundial</w:t>
      </w:r>
      <w:r w:rsidRPr="004B6C4E">
        <w:rPr>
          <w:rFonts w:ascii="Arial" w:eastAsia="Times New Roman" w:hAnsi="Arial" w:cs="Arial"/>
          <w:color w:val="222222"/>
          <w:sz w:val="24"/>
          <w:szCs w:val="24"/>
          <w:lang w:eastAsia="es-MX"/>
        </w:rPr>
        <w:t>, tras verse afectados por la </w:t>
      </w:r>
      <w:r w:rsidRPr="004B6C4E">
        <w:rPr>
          <w:rFonts w:ascii="Arial" w:eastAsia="Times New Roman" w:hAnsi="Arial" w:cs="Arial"/>
          <w:color w:val="222222"/>
          <w:sz w:val="24"/>
          <w:szCs w:val="24"/>
          <w:bdr w:val="none" w:sz="0" w:space="0" w:color="auto" w:frame="1"/>
          <w:lang w:eastAsia="es-MX"/>
        </w:rPr>
        <w:t>quiebra</w:t>
      </w:r>
      <w:r w:rsidRPr="004B6C4E">
        <w:rPr>
          <w:rFonts w:ascii="Arial" w:eastAsia="Times New Roman" w:hAnsi="Arial" w:cs="Arial"/>
          <w:color w:val="222222"/>
          <w:sz w:val="24"/>
          <w:szCs w:val="24"/>
          <w:lang w:eastAsia="es-MX"/>
        </w:rPr>
        <w:t> del gigante </w:t>
      </w:r>
      <w:r w:rsidRPr="004B6C4E">
        <w:rPr>
          <w:rFonts w:ascii="Arial" w:eastAsia="Times New Roman" w:hAnsi="Arial" w:cs="Arial"/>
          <w:color w:val="222222"/>
          <w:sz w:val="24"/>
          <w:szCs w:val="24"/>
          <w:bdr w:val="none" w:sz="0" w:space="0" w:color="auto" w:frame="1"/>
          <w:lang w:eastAsia="es-MX"/>
        </w:rPr>
        <w:t>Thomas Cook</w:t>
      </w:r>
      <w:r w:rsidRPr="004B6C4E">
        <w:rPr>
          <w:rFonts w:ascii="Arial" w:eastAsia="Times New Roman" w:hAnsi="Arial" w:cs="Arial"/>
          <w:color w:val="222222"/>
          <w:sz w:val="24"/>
          <w:szCs w:val="24"/>
          <w:lang w:eastAsia="es-MX"/>
        </w:rPr>
        <w:t>. Poniendo </w:t>
      </w:r>
      <w:r w:rsidRPr="004B6C4E">
        <w:rPr>
          <w:rFonts w:ascii="Arial" w:eastAsia="Times New Roman" w:hAnsi="Arial" w:cs="Arial"/>
          <w:color w:val="222222"/>
          <w:sz w:val="24"/>
          <w:szCs w:val="24"/>
          <w:bdr w:val="none" w:sz="0" w:space="0" w:color="auto" w:frame="1"/>
          <w:lang w:eastAsia="es-MX"/>
        </w:rPr>
        <w:t>fin</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lang w:eastAsia="es-MX"/>
        </w:rPr>
        <w:t>a </w:t>
      </w:r>
      <w:r w:rsidRPr="004B6C4E">
        <w:rPr>
          <w:rFonts w:ascii="Arial" w:eastAsia="Times New Roman" w:hAnsi="Arial" w:cs="Arial"/>
          <w:color w:val="222222"/>
          <w:sz w:val="24"/>
          <w:szCs w:val="24"/>
          <w:bdr w:val="none" w:sz="0" w:space="0" w:color="auto" w:frame="1"/>
          <w:lang w:eastAsia="es-MX"/>
        </w:rPr>
        <w:t>178 años de historia</w:t>
      </w:r>
      <w:r w:rsidRPr="004B6C4E">
        <w:rPr>
          <w:rFonts w:ascii="Arial" w:eastAsia="Times New Roman" w:hAnsi="Arial" w:cs="Arial"/>
          <w:color w:val="222222"/>
          <w:sz w:val="24"/>
          <w:szCs w:val="24"/>
          <w:lang w:eastAsia="es-MX"/>
        </w:rPr>
        <w:t> en el sector, el </w:t>
      </w:r>
      <w:r w:rsidRPr="004B6C4E">
        <w:rPr>
          <w:rFonts w:ascii="Arial" w:eastAsia="Times New Roman" w:hAnsi="Arial" w:cs="Arial"/>
          <w:color w:val="222222"/>
          <w:sz w:val="24"/>
          <w:szCs w:val="24"/>
          <w:bdr w:val="none" w:sz="0" w:space="0" w:color="auto" w:frame="1"/>
          <w:lang w:eastAsia="es-MX"/>
        </w:rPr>
        <w:t>touroperador británico</w:t>
      </w:r>
      <w:r w:rsidRPr="004B6C4E">
        <w:rPr>
          <w:rFonts w:ascii="Arial" w:eastAsia="Times New Roman" w:hAnsi="Arial" w:cs="Arial"/>
          <w:color w:val="222222"/>
          <w:sz w:val="24"/>
          <w:szCs w:val="24"/>
          <w:lang w:eastAsia="es-MX"/>
        </w:rPr>
        <w:t>, uno de los </w:t>
      </w:r>
      <w:r w:rsidRPr="004B6C4E">
        <w:rPr>
          <w:rFonts w:ascii="Arial" w:eastAsia="Times New Roman" w:hAnsi="Arial" w:cs="Arial"/>
          <w:color w:val="222222"/>
          <w:sz w:val="24"/>
          <w:szCs w:val="24"/>
          <w:bdr w:val="none" w:sz="0" w:space="0" w:color="auto" w:frame="1"/>
          <w:lang w:eastAsia="es-MX"/>
        </w:rPr>
        <w:t>más antiguos del mundo</w:t>
      </w:r>
      <w:r w:rsidRPr="004B6C4E">
        <w:rPr>
          <w:rFonts w:ascii="Arial" w:eastAsia="Times New Roman" w:hAnsi="Arial" w:cs="Arial"/>
          <w:color w:val="222222"/>
          <w:sz w:val="24"/>
          <w:szCs w:val="24"/>
          <w:lang w:eastAsia="es-MX"/>
        </w:rPr>
        <w:t>, entró en </w:t>
      </w:r>
      <w:r w:rsidRPr="004B6C4E">
        <w:rPr>
          <w:rFonts w:ascii="Arial" w:eastAsia="Times New Roman" w:hAnsi="Arial" w:cs="Arial"/>
          <w:color w:val="222222"/>
          <w:sz w:val="24"/>
          <w:szCs w:val="24"/>
          <w:bdr w:val="none" w:sz="0" w:space="0" w:color="auto" w:frame="1"/>
          <w:lang w:eastAsia="es-MX"/>
        </w:rPr>
        <w:t>suspensión de pagos</w:t>
      </w:r>
      <w:r w:rsidRPr="004B6C4E">
        <w:rPr>
          <w:rFonts w:ascii="Arial" w:eastAsia="Times New Roman" w:hAnsi="Arial" w:cs="Arial"/>
          <w:color w:val="222222"/>
          <w:sz w:val="24"/>
          <w:szCs w:val="24"/>
          <w:lang w:eastAsia="es-MX"/>
        </w:rPr>
        <w:t> de madrugada al no obtener los </w:t>
      </w:r>
      <w:r w:rsidRPr="004B6C4E">
        <w:rPr>
          <w:rFonts w:ascii="Arial" w:eastAsia="Times New Roman" w:hAnsi="Arial" w:cs="Arial"/>
          <w:color w:val="222222"/>
          <w:sz w:val="24"/>
          <w:szCs w:val="24"/>
          <w:bdr w:val="none" w:sz="0" w:space="0" w:color="auto" w:frame="1"/>
          <w:lang w:eastAsia="es-MX"/>
        </w:rPr>
        <w:t>fondos adicionales</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lang w:eastAsia="es-MX"/>
        </w:rPr>
        <w:t>de </w:t>
      </w:r>
      <w:r w:rsidRPr="004B6C4E">
        <w:rPr>
          <w:rFonts w:ascii="Arial" w:eastAsia="Times New Roman" w:hAnsi="Arial" w:cs="Arial"/>
          <w:color w:val="222222"/>
          <w:sz w:val="24"/>
          <w:szCs w:val="24"/>
          <w:bdr w:val="none" w:sz="0" w:space="0" w:color="auto" w:frame="1"/>
          <w:lang w:eastAsia="es-MX"/>
        </w:rPr>
        <w:t>200 millones de libras (227 millones de euros)</w:t>
      </w:r>
      <w:r w:rsidRPr="004B6C4E">
        <w:rPr>
          <w:rFonts w:ascii="Arial" w:eastAsia="Times New Roman" w:hAnsi="Arial" w:cs="Arial"/>
          <w:color w:val="222222"/>
          <w:sz w:val="24"/>
          <w:szCs w:val="24"/>
          <w:lang w:eastAsia="es-MX"/>
        </w:rPr>
        <w:t> que le exigían los </w:t>
      </w:r>
      <w:r w:rsidRPr="004B6C4E">
        <w:rPr>
          <w:rFonts w:ascii="Arial" w:eastAsia="Times New Roman" w:hAnsi="Arial" w:cs="Arial"/>
          <w:color w:val="222222"/>
          <w:sz w:val="24"/>
          <w:szCs w:val="24"/>
          <w:bdr w:val="none" w:sz="0" w:space="0" w:color="auto" w:frame="1"/>
          <w:lang w:eastAsia="es-MX"/>
        </w:rPr>
        <w:t>bancos</w:t>
      </w:r>
      <w:r w:rsidRPr="004B6C4E">
        <w:rPr>
          <w:rFonts w:ascii="Arial" w:eastAsia="Times New Roman" w:hAnsi="Arial" w:cs="Arial"/>
          <w:color w:val="222222"/>
          <w:sz w:val="24"/>
          <w:szCs w:val="24"/>
          <w:lang w:eastAsia="es-MX"/>
        </w:rPr>
        <w:t> -como el RBS y el Lloyds- para afrontar los</w:t>
      </w:r>
      <w:r w:rsidRPr="004B6C4E">
        <w:rPr>
          <w:rFonts w:ascii="Arial" w:eastAsia="Times New Roman" w:hAnsi="Arial" w:cs="Arial"/>
          <w:b/>
          <w:bCs/>
          <w:color w:val="222222"/>
          <w:sz w:val="24"/>
          <w:szCs w:val="24"/>
          <w:bdr w:val="none" w:sz="0" w:space="0" w:color="auto" w:frame="1"/>
          <w:lang w:eastAsia="es-MX"/>
        </w:rPr>
        <w:t> </w:t>
      </w:r>
      <w:r w:rsidRPr="004B6C4E">
        <w:rPr>
          <w:rFonts w:ascii="Arial" w:eastAsia="Times New Roman" w:hAnsi="Arial" w:cs="Arial"/>
          <w:color w:val="222222"/>
          <w:sz w:val="24"/>
          <w:szCs w:val="24"/>
          <w:bdr w:val="none" w:sz="0" w:space="0" w:color="auto" w:frame="1"/>
          <w:lang w:eastAsia="es-MX"/>
        </w:rPr>
        <w:t>meses de invierno</w:t>
      </w:r>
      <w:r w:rsidRPr="004B6C4E">
        <w:rPr>
          <w:rFonts w:ascii="Arial" w:eastAsia="Times New Roman" w:hAnsi="Arial" w:cs="Arial"/>
          <w:color w:val="222222"/>
          <w:sz w:val="24"/>
          <w:szCs w:val="24"/>
          <w:lang w:eastAsia="es-MX"/>
        </w:rPr>
        <w:t>.</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TELEVISA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DESPIERTA CON DANIELLE DITHURBIDE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del Instituto Nacional de Geografía y Estadística, Julio A. Santaella, dio a conocer que los 33 33 millones de delitos que se cometieron en un año tuvieron un costo de 286 mil millones de pesos para las víctimas Esto, de acuerdo con los resultados de la Encuesta Nacional de Victimización y Percepción sobre Seguridad Pública 2019, realizada por el INEGI; sondeo que fue realizado entre marzo y abril del presente año en 100 mil hogares del país.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secretario de Seguridad y Protección Ciudadana, Alfonso Durazo Montaño, acusó que 500 mil bots, operados por dos empresas contratadas por promotores de la guerra contra el narco, atacan a la Guardia Nacional en Twitter.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Guanajuato, la noche de este martes fue asesinado el regidor del municipio de Apaseo El Alto, Francisco García Ramírez. Fue atacado al salir de una sesión de trabajo en el Ayuntamiento, cuando circulaba en un vehículo con una mujer. Hombres armados les cerraron el paso en calles del centro de la localidad y les dispararon con armas largas y cortas.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*Alexis Oswaldo ‘N’, hijo de Santiago Mazari, ‘El Carrete’, líder del grupo criminal ‘Los Rojos’, fue detenido confirmó el Gobierno del estado. Con base en información de la Mesa de la Coordinación para La Paz, Alexis Oswaldo ‘N’ y su hermano pretendían ocupar el lugar que dejó su padre, tras ser capturado el pasado primero de agosto en Guerrero.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*Las protestas que se producen desde hace semanas en la región indonesia de Papúa se han cobrado este lunes una treintena de muertos, la mayoría de ellos en la ciudad de Wamena. Las autoridades atribuyen los incidentes a grupos independentistas que buscan eco internacional en la gran cumbre que celebra la ONU estos días. La policía ha vuelto a restringir el acceso a Internet en toda la región para evitar la difusión de rumores que califica de falsos, como el de los comentarios racistas contra los indígenas papúes atribuidos a un profesor y que habría sido el desencadenante de los últimos incidentes.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Amazonas no está siendo devastado ni está siendo consumido por los incendios como los medios dicen erróneamente y engañosamente. Ustedes ahora pueden venir y ver por sus propios ojos lo que estoy diciendo y conocer a Brasil. Es un país muy distinto al que se retrata en los medios”. Así habló el presidente de Brasil, Jair Bolsonaro, en su intervención ante la Asamblea General de Naciones Unidas en Nueva York.</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*Un juez federal aplazó la audiencia en la que debía resolver si acepta o no la invocación del criterio de “instalaciones estratégicas” y el “interés nacional”, con el que se definirá si se cancela o no la construcción del aeropuerto civil-militar Felipe Ángeles en la base aérea de Santa Lucía, actualmente paralizado por orden judicial. Ayer, el colectivo #NoMásDerroches, que promovió 147 amparos contra la construcción del aeropuerto, dio a conocer el oficio mediante el cual el gobierno federal pretende destrabar la suspensión provisional derivado del juicio de amparo 1233/2019 que pesa contra la obra.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Instituto Nacional de Estadística y Geografía publicó este miércoles los principales resultados de la Encuesta Nacional de Ocupación y Empleo, de la que se desprende que la tasa de desocupación se mantuvo en agosto sin variación con respecto al mes de julio.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Esta tasa, que se refiere al porcentaje de la Población Económicamente Activa que no trabajó siquiera una hora durante la semana de referencia de la encuesta, pero manifestó su disposición para hacerlo e hizo alguna actividad por obtener empleo, fue de 3.6% de la PEA a nivel nacional, según informó el INEGI.</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*Según cifras oficiales, en Michoacán se registraron 969 homicidios dolosos entre enero y agosto. Casi diez por ciento más que el mismo lapso de 2018.</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*Donald Trump comenzó su discurso ante la edición número 74 de la asamblea alabando el lugar en dónde estaba hablando, llamándolo "el escenario más grande del mundo". Sin embargo, rápidamente se subió a las temáticas centrales que han dominado su presidencia y que ahora se enmarcan con sus deseos de reelección el año que viene: desde la defensa del patriotismo y los derechos a portar armas, hasta sus críticas a globalistas y defensores de fronteras abiertas e inmigración.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*Con 421 votos en favor, cero en contra y 25 abstenciones, el pleno de la Cámara de Diputados aprobó la reforma al Artículo 28 de la Constitución que prohíbe condonar impuestos. El precepto aprobado establece que quedan prohibidos los monopolios, las prácticas monopólicas, los estancos, las condonaciones de impuestos y las exenciones de impuestos, en los términos y condiciones que fijan las leyes.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presidenta de la Cámara de Representantes de Estados Unidos, la demócrata por California Nancy Pelosi, anunció el inicio de una investigación para someter a juicio político al mandatario Donald Trump. La decisión de iniciar un juicio político contra Trump, se da tras las acusaciones de que el mandatario de EU presionó a su similar de Ucrania, Volodímir Zelensky, para investigar al hijo del exvicepresidente Joe Biden, uno de los aspirantes más fuertes para obtener la candidatura presidencial demócrata para las elecciones de 2020.</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*Autoridades mexicanas iniciaron este martes la búsqueda de los 43 estudiantes de Ayotzinapa, desaparecidos hace 5 años, en otro basurero en el municipio de Tepecoacuilco, Guerrero. El operativo lo llevan a cabo la Fiscalía General de la República y la Comisión para la Verdad y Acceso a la Justicia, creada por el presidente de México, Andrés Manuel López Obrador, a petición de las familias, disconformes con la investigación que llevó a cabo por el Gobierno de Enrique Peña Nieto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de la Comisión Nacional de los Derechos Humanos, Luis Raúl González Pérez, aseguró que casos como el de los normalistas desaparecidos de Ayotzinapa ponen en evidencia la fragilidad del sistema de procuración e imparticipación de justicia y de las instituciones de este ámbito. Agregó que las fallas, omisiones o conductas indebidas de la autoridad repercuten en la imposibilidad de que las víctimas de delitos y abuso de poder puedan tener acceso a la verdad, a la justicia y a la reparación a la que tienen derecho.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*Este día, la Unidad Especial de Investigación y Litigación del caso Ayotzinapa ha citado a declarar, dentro del nuevo procedimiento iniciado, al señor Ángel “A”, ex Gobernador del Estado de Guerrero; al señor Iñaki “B”, ex Procurador de esa entidad; así como a Leonardo “V”, ex Secretario de Seguridad Pública de esa entidad, quienes han manifestado que habrán de presentarse a declarar, en esta Institución, a principios de la próxima semana.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RADIO FÓRMULA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CIRO GÓMEZ LEYVA POR LA MAÑANA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*Durante su conferencia en Palacio Nacional, López Obrador desmintió ser empresario luego de que el día de ayer 24 de septiembre, se diera a conocer información en donde se le inscribe como socio de empresas, junto con Beatriz Gutiérrez Muller, su esposa.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López Obrador dijo que quería comentarles a los mexicanos que no es empresario sino servidor público.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*19 CAMIONES SECUESTRADOS POR NORMALISTAS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conferencia de prensa, Andrés Manuel López Obrador, presidente de la República, reveló que el ministro en retiro de la Suprema Corte de Justicia de la Nación, José Ramón Cossío está asesorando a quienes promueven los amparos en contra de las obras del aeropuerto de Santa Lucía.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juez Quinto de Distrito de Amparo en Materia Administrativa, Juan Carlos Guzmán Rosas, suspendió la audiencia para resolver la petición de la Secretaria de la Defensa Nacional para revocar las suspensiones definitivas otorgadas al colectivo No Más Derroches que tienen paralizadas las obras del aeropuerto en Santa Lucía.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Autoridades judiciales confirmaron que dicha audiencia se pospuso, aunque no explicaron el motivo ni han fijado nueva fecha.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entrevista telefónica, José Ramón Cossío, exministro de la Suprema Corte de Justicia de la Nación dijo que, al Presidente López Obrador, le informaron mal en su conferencia de prensa ya que él no está asesorando a quienes promueven amparos contra el aeropuerto de Santa Lucía. Señaló que no tiene ningún vínculo con quienes promueven los amparos en contra de la construcción del aeropuerto de Santa Lucia.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CANAL ONCE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ONCE NOTICIAS CON GUADALUPE CONTRERAS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xml:space="preserve">*Ante la Asamblea General de la ONU, el presidente de Estados Unidos, Donald Trump reconoció el apoyo de México para contener la migración indocumentada </w:t>
      </w:r>
      <w:r w:rsidRPr="004B6C4E">
        <w:rPr>
          <w:rFonts w:ascii="Arial" w:eastAsia="Times New Roman" w:hAnsi="Arial" w:cs="Arial"/>
          <w:color w:val="000000"/>
          <w:sz w:val="24"/>
          <w:szCs w:val="24"/>
          <w:lang w:eastAsia="es-MX"/>
        </w:rPr>
        <w:lastRenderedPageBreak/>
        <w:t>que transita hacia la Unión Americana.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El mandatario estadounidense criticó las políticas de fronteras abiertas y urgió a los países del mundo a terminar con la migración indocumentada.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Nueva York, el secretario general de la Organización de la Naciones Unidas (ONU), António Guterres, también habló sobre el conflicto con Irán, pidiendo evitar a toda costa una guerra.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El presidente francés, Emmanuel Macron, consideró que en las negociaciones entre Estados Unidos e Irán deben participar los otros integrantes del Pacto Nuclear; Alemania, China, Francia, Reino Unido y Rusia.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*Los gobiernos de México, Indonesia, Corea del Sur, Turquía y Australia, integrantes del llamado Grupo MIKTA, hicieron un llamado, en la ONU, para prevenir el uso de internet con fines terroristas y de extremismo violento, que pueda conducir al terrorismo.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Los ministros de Relaciones Exteriores de estas naciones externaron su preocupación por que extremistas usan la red para difundir acciones como la incitación a la discriminación y a la violencia motivada por odio, racismo, xenofobia e intolerancia religiosa.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Cámara de Diputados aprobó, en lo general y particular, el dictamen de reformas para prohibir la condonación del pago de impuestos.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Los legisladores consideraron que con este cambio se acabaron los privilegios y el huachicol de cuello blanco.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La presidenta de la Comisión de Puntos Constitucionales, Miroslava Carrillo, dijo que esta modificación garantizará una mayor recaudación tributaria.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Comisión de Hacienda de la Cámara de Diputados se declaró en sesión permanente para analizar la iniciativa de Ley de Ingresos de la Federación y el Paquete Económico para el Ejercicio Fiscal 2020.</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Sin precisar fechas, la presidenta de dicha comisión, Patricia Terrazas, informó que el análisis comenzará con la comparecencia de funcionarios de la Secretaría de Hacienda, así como de la jefa del Servicio de Administración Tributaria, Margarita Ríos Farjat.</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*Pemex mantiene su fortaleza, a pesar de que los contratos otorgados por la pasada administración a empresas privadas para la exploración y explotación de petróleo no han dado los resultados esperados, afirmó el Presidente Andrés Manuel López Obrador.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Destacó que la recuperación en el sector energético permitirá impulsar el desarrollo del país.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*Un paso histórico en la salvaguarda de nuestro patrimonio alimentario, cultural y de identidad, dio el Senado de la República, al aprobar, la Ley Federal para el Fomento y Protección del Maíz nativo.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Esta iniciativa, que ahora será turnada a la Cámara de Diputados, para su análisis y eventual aprobación, declara a la semilla madre como patrimonio intangible de la nación y pone un freno a la biotecnología de patente, evitando que empresas transnacionales produzcan el grano en grandes cantidades, utilizando para ello modificaciones genéticas.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lastRenderedPageBreak/>
        <w:t>*Universum, Museo de las Ciencias de la UNAM renueva su oferta de exposiciones permanentes con dos nuevas salas, Océano, inmensidad desconocida y Hábitat, el espacio de todos.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La primera aborda la relación del hombre con el mundo marino y todo lo que lo rodea, además, invita a reflexionar sobre la importancia de los ecosistemas marinos para promover su conservación.</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La exposición "hábitat" se presenta al ambiente en el que vivimos como un espacio geográfico complejo donde la sociedad interactúa con la naturaleza y cómo la ciencia y la tecnología han transformado nuestro entorno.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Ciudad de México será sede de los trabajos sobre el Día Mundial del Hábitat, el siete de octubre.</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Los trabajos de este año se enfocarán en el uso de las tecnologías de vanguardia como una herramienta innovadora para transformar los desechos en riqueza.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El anuncio se realizó durante los trabajos de la Asamblea General de la ONU en Nueva York.</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2018 se cometieron en nuestro país 33 millones de delitos.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Así lo destacó la Encuesta Nacional de Victimización y Percepción sobre Inseguridad Pública, elaborada por el Instituto Nacional de Estadística y Geografía (INEGI).</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Julio Santaella, presidente del INEGI, comentó que los datos de la encuesta reflejan que 24.7 millones de mexicanos fueron víctimas de la delincuencia, o bien, uno de cada tres hogares en México.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*Por séptima ocasión, 407 diseñadores de distintos rubros se darán un quién vive en la Ciudad de México, dentro del Abierto Mexicano de Diseño.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Centrado en lo popular del diseño, el Abierto contará por primera ocasión con un curador invitado.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En total se presentarán 185 proyectos, tanto en los seis pabellones como en las 20 sedes, propuestas a las que también se suma el aire fresco de estudiantes de 11 universidades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*Luego de 15 años de ausencia, regresa a México el Ballet Nacional de Cuba, presentando "Giselle", obra cumbre del romanticismo.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Esta pieza de desamor cuenta con una coreografía de Alicia Alonso, primera latinoamericana en encarnar a “Giselle”, hace 76 años.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de Brasil, Jair Bolsonaro, dijo este martes en la Asamblea General de la ONU que "es una falacia decir que la Amazonia es un patrimonio de la humanidad" y no representa "los pulmones de la Tierra".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Deploró también que "otro país" basado en "las mentiras de la prensa internacional (...) se portó de forma irrespetuosa y colonialista, atacando nuestra soberanía".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*Los diputados británicos reanudaron sus labores este miércoles hacia las 11H30 (10H30 GMT), al día siguiente del fallo de la Corte Suprema que juzgó ilegal la suspensión del Parlamento por parte del primer ministro Boris Johnson, en pleno debate por el Brexit.</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Boris Johnson hablará por la tarde ante la Cámara sobre esta decisión de la justicia, indicó su vocera.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lastRenderedPageBreak/>
        <w:t>*El Parlamento español se disolvió oficialmente este martes tras el fracaso de los partidos para acordar un gobierno, lo que lleva al país a celebrar el 10 de noviembre sus cuartas elecciones en cuatro años, informó el Congreso.</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La presidenta del Congreso, Mertixell Batet, refrendó este martes en una audiencia con el monarca Felipe VI "el Real Decreto de disolución de las Cortes Generales y convocatoria de elecciones para el día 10 de noviembre", señaló en un comunicado la Cámara baja.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*Entrevista. José Manuel Cravioto, director de cine, habla de su película “Olimpia”, primera película animada sobre el Movimiento Estudiantil de 1968.</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RADIO CENTRO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ARISTEGUI NOTICIAS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presidenta de la Cámara de Representantes de Estados Unidos, la demócrata por California Nancy Pelosi, anunció el inicio de una investigación para someter a juicio político al mandatario Donald Trump.</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“Hoy estoy anunciando que la Cámara de Representantes está avanzando con una investigación oficial de destitución (…) Nadie está por encima de la ley”, señaló Pelosi desde el Capitolio.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*Tras el anuncio oficial de Nancy Pelosi sobre el juicio político contra el presidente estadounidense Donald Trump, éste indicó que los demócratas arruinaron “un día tan importante en las Naciones Unidas” con un anuncio que calificó de “malo para nuestro país” y “basura de cacería de brujas”.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su discurso ante la Asamblea General de Naciones Unidas (ONU), el presidente de Estados Unidos, Donald Trump, reiteró su rechazo a las fronteras abiertas.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En ese sentido, agradeció al presidente mexicano Andrés Manuel López Obrador por cooperar para frenar la migración hacia Estados Unidos.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*Durante el Seminario sobre Violencia y Paz, celebrado en El Colegio de México, el Secretario de Seguridad y Protección Ciudadana denunció que 500 mil bots contratados por dos empresas han difundido críticas contra la Guardia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*Con posicionamientos encontrados entre los senadores de oposición, principalmente del PRI y PAN, con el partido mayoritario de Morena, las Comisiones Unidas de Educación y Estudios Legislativos, Segunda, aprobaron los dictámenes de las minutas que expiden las leyes secundarias que reglamentarán la reciente reforma constitucional en la materia.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inseguridad y los delitos costaron a los hogares mexicanos 286.3 mil millones de pesos durante 2018, lo que representa el 1.54 por ciento del producto interno bruto del país, y equivale a un promedio de 6 mil 468 pesos por persona afectada.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xml:space="preserve">Lo anterior forma parte de los datos presentados el Instituto Nacional de Estadística y Geografía (INEGI) en su Encuesta Nacional de Victimización y Percepción de la Seguridad Pública (ENVIPE) 2019. Este reporte presenta información a nivel </w:t>
      </w:r>
      <w:r w:rsidRPr="004B6C4E">
        <w:rPr>
          <w:rFonts w:ascii="Arial" w:eastAsia="Times New Roman" w:hAnsi="Arial" w:cs="Arial"/>
          <w:color w:val="000000"/>
          <w:sz w:val="24"/>
          <w:szCs w:val="24"/>
          <w:lang w:eastAsia="es-MX"/>
        </w:rPr>
        <w:lastRenderedPageBreak/>
        <w:t>nacional, por entidad federativa y áreas metropolitanas relacionada con el fenómeno de la victimización delictiva durante 2018.</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*Durante la conferencia de prensa matutina, el mandatario federal aseveró que, en poco tiempo, la petrolera se convertirá en la palanca del desarrollo nacional, ya que en tan solo nueve meses de su administración, se detuvo la caída de producción de barriles diarios. Además, destacó la recuperación que se hizo de las refinerías, de las cuales dijo “nos las entregaron abandonadas, varias de ellas paradas, con baja producción”.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de Estados Unidos, Donald Trump, agradeció al presidente mexicano Andrés Manuel López Obrador por cooperar para frenar la migración hacia Estados Unidos.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“Me gustaría agradecer al presidente López Obrador en México por la gran cooperación que estamos recibiendo y por poner a 27 mil soldados en nuestra frontera sur”, aseguró Trump.</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“México nos está enseñando un gran respeto, y yo los respeto de vuelta”, agregó.</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de Brasil, Jair Bolsonaro, reiteró sus quejas por la “exageración” y “manipulación” en torno a los recientes incendios en la Amazonía y expresó su condena al socialismo, que encarnó en Cuba y Venezuela.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“La Amazonía no está siendo devastada ni consumida por el fuego como dice mentirosamente la prensa”, dijo este martes en su discurso ante la 74 sesión de la Asamblea General de Naciones Unidas.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canciller de Venezuela, Jorge Arreaza, denunció este martes desde la sede de Naciones Unidas en Nueva York “un golpe de Estado en marcha”, con la participación de delegados opositores en encuentros diplomáticos.</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“¿Qué no hicieron este año para impedir que aquí estuviera el gobierno del presidente (Nicolás) Maduro?”, preguntó Arreaza a la prensa en referencia al discurso de Donald Trump y la presencia de opositores venezolanos a Nueva York.</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*Juan Carlos Guzmán Rosas, juez Quinto de Distrito en Materia Administrativa en la Ciudad de México, pospuso la audiencia en la que definiría si mantiene o no la suspensión definitiva con respecto a la demanda de amparo en contra de las obras del aeropuerto en la Base Aérea de Santa Lucía.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su solicitud, la Sedena advierte que la suspensión de las obras pone en riesgo la seguridad nacional y la protección de la población en caso de desastre. Sostiene que en esas condiciones no se pueden realizar las tareas del Plan DNII-E.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*Lectura de la nota publicada en El Universal: Juez da luz verde a obras en Santa Lucía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Un juez federal dio la razón a la Secretaría de la Defensa Nacional (Sedena) y negó frenar la construcción del aeropuerto de Santa Lucía al considerar que esto pondría en riesgo la seguridad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juez podría reiterar su criterio y favorecer a la Sedena en los más de 100 amparos tramitados y vigentes por el colectivo #NoMásDerroches y los pueblos originarios de Tecámac, Estado de México, contra el proyecto del gobierno federal.</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 xml:space="preserve">En su </w:t>
      </w:r>
      <w:r w:rsidRPr="004B6C4E">
        <w:rPr>
          <w:rFonts w:ascii="Arial" w:eastAsia="Times New Roman" w:hAnsi="Arial" w:cs="Arial"/>
          <w:color w:val="000000"/>
          <w:sz w:val="24"/>
          <w:szCs w:val="24"/>
          <w:lang w:eastAsia="es-MX"/>
        </w:rPr>
        <w:lastRenderedPageBreak/>
        <w:t>sentencia, a la que EL UNIVERSAL tuvo acceso, el juez consideró que la seguridad nacional debe prevalecer por encima del interés social de quien pidió amparo para evitar la ejecución de la obra.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*Sección Dinero. Enrique Galván Ochoa explica que se estima que Pemex termine el año con una producción de 900 mil barriles de crudo procesado al día.</w:t>
      </w:r>
      <w:r w:rsidRPr="004B6C4E">
        <w:rPr>
          <w:rFonts w:ascii="Arial" w:eastAsia="Times New Roman" w:hAnsi="Arial" w:cs="Arial"/>
          <w:color w:val="222222"/>
          <w:sz w:val="24"/>
          <w:szCs w:val="24"/>
          <w:lang w:eastAsia="es-MX"/>
        </w:rPr>
        <w:t> </w:t>
      </w:r>
      <w:r w:rsidRPr="004B6C4E">
        <w:rPr>
          <w:rFonts w:ascii="Arial" w:eastAsia="Times New Roman" w:hAnsi="Arial" w:cs="Arial"/>
          <w:color w:val="000000"/>
          <w:sz w:val="24"/>
          <w:szCs w:val="24"/>
          <w:lang w:eastAsia="es-MX"/>
        </w:rPr>
        <w:t>En otro tema señala la modificación que se aprobó en la Cámara de Diputados y al respcto expresa que no se justifica que a una empresa le condonen mil mdp, mientras que a un empleado le quitan una tercera parte de su nómina.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GRUPO FÓRMULA 103.3 FM</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EN LOS TIEMPOS DE LA RADIO - ÓSCAR MARIO BETETA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25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presidenta de la Cámara de Representantes de Estados Unidos, Nancy Pelosi, anunció que iniciarán una investigación formal de juicio político contra Donald Trump.</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*Este anuncio ocurre tras las acusaciones de que el mandatario presionó a su similar de Ucrania, Volodimir Zelenski, para investigar al hijo del ex vicepresidente Joe Biden, uno de los aspirantes para obtener la candidatura presidencial demócrata para los comicios de 2020.</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Donald Trump, dijo que se trata de una cacería de brujas porque va adelante en las encuestas para la elección del próximo año.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la máxima tribuna de la ONU, en la Asamblea General, el presidente de los Estados Unidos, reconoció el apoyo de México para contener la migración indocumentada que transita hacia la Unión Americana.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*También criticó las políticas de fronteras abiertas y urgió a los países del mundo a terminar con la inmigración indocumentada, en materia comercial destacó la importancia del nuevo acuerdo comercial entre Estados Unidos, México y Canadá.</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*Además, acusó a China de deslealtad comercial, pero reiteró que busca un acuerdo definitivo con esa nación.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*Sobre el conflicto con Irán, aludió al bombardeo a instalaciones petroleras sauditas, aprovechó para lanzar una advertencia a Teherán, aunque al mismo tiempo aclaró que no busca la guerra.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su turno, el presidente de Brasil, Jair Bolsonaro, dijo que es una falacia decir que la amazonia está siendo devastada y que es patrimonio de la humanidad.</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xml:space="preserve">*La Encuesta Nacional de Victimización y Percepción sobre Seguridad Pública del Inegi, reveló que en 2018 se cometieron 33 millones de delitos que costaron 286 </w:t>
      </w:r>
      <w:r w:rsidRPr="004B6C4E">
        <w:rPr>
          <w:rFonts w:ascii="Arial" w:eastAsia="Times New Roman" w:hAnsi="Arial" w:cs="Arial"/>
          <w:color w:val="000000"/>
          <w:sz w:val="24"/>
          <w:szCs w:val="24"/>
          <w:lang w:eastAsia="es-MX"/>
        </w:rPr>
        <w:lastRenderedPageBreak/>
        <w:t>millones de pesos al país, el presidente del instituto, Julio Santaella, detalló que cada hora se cometieron en promedio más de 1000 asaltos en la vía pública y 653 extorsiones.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secretario de Seguridad y Protección Ciudadana, Alfonso Durazo, dijo que sí es posible aspirar a tener un México seguro, pero añadió que la inseguridad estará presente mientras persistan las causas de fondo que generan la violencia, como la pobreza.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*Ángel Aguirre, ex gobernador de Guerrero; Iñaki Blanco, ex procurador del Estado y Leonardo Vásquez, ex secretario de seguridad pública de esa entidad, fueron citados a declarar a principios de la próxima semana por la Unidad Especial de Investigación del caso Ayotzinapa.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*Por otra parte, se dio a conocer que la Fiscalía General de la República, busca a los normalistas en el basurero de Tepecoacuilco, ubicado a media hora de Iguala.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*Con 421 votos a favor, 0 en contra y 25 abstenciones la Cámara de Diputados aprobó una reforma al artículo 28 de la Constitución que prohíbe la condonación de impuestos.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documento fue turnado al Senado para su análisis y eventual ratificación.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*Además los diputados avalaron un punto de acuerdo para condenar el resolutivo del Congreso de Nuevo León que declara persona Non Grata a Gerardo Fernández Noroña, por sus dichos sobre el asesinato del empresario Eugenio Garza Sada, antes el pleno vivió un conato de enfrentamiento entre legisladores del PAN y Fernández Noroña.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comisiones del Senado se aprobó por mayoría y en lo general las tres leyes secundarias de la Reforma Educativa, las reservas se discutirán este miércoles en el pleno.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*Rubén Rocha Moya, presidente de la Comisión de Educación, aclaró que en la ley no hay pase automático como asegura la oposición.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*Previamente integrantes de la Coordinadora Nacional de Trabajadores de la Educación, se instalaron en plantón frente a la sede de la Cámara Alta.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de la Junta de Coordinación Política, Ricardo Monreal, aseguró que los maestros se comprometieron a no obstaculizar, ni impedir, los trabajos en el recinto legislativo.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xml:space="preserve">*Por otra parte, fueron turnadas a la Comisión de Gobernación del Senado las solicitudes para la desaparición de poderes en Tamaulipas y Guanajuato, que solicitó Morena y en Veracruz como lo pidió el PAN, Ricardo Monreal hizo un </w:t>
      </w:r>
      <w:r w:rsidRPr="004B6C4E">
        <w:rPr>
          <w:rFonts w:ascii="Arial" w:eastAsia="Times New Roman" w:hAnsi="Arial" w:cs="Arial"/>
          <w:color w:val="000000"/>
          <w:sz w:val="24"/>
          <w:szCs w:val="24"/>
          <w:lang w:eastAsia="es-MX"/>
        </w:rPr>
        <w:lastRenderedPageBreak/>
        <w:t>llamado a la cordura y consideró que existen otras salidas para restaurar el orden en diversos estados.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Suprema Corte de Justicia de la Nación, desechó las propuestas de eliminar el fuero para los integrantes de los poderes judiciales de Jalisco y Michoacán, 9 de los 11 ministros del pleno consideraron que eliminar el fuero de los jueces podría afectar la independencia de ambos poderes.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*El presidente López Obrador criticó a la Asociación Mexicanos Contra la Corrupción y la Impunidad por los amparos interpuestos contra la cancelación del aeropuerto en Texcoco y contra la construcción del de Santa Lucía.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*Además, dijo que Pemex mantiene su fortaleza a pesar de que los contratos otorgados por la pasada administración a empresas privadas para la exploración y explotación de petróleo, no han dado los resultados esperados.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ese marco acusó a los ex presidentes Vicente Fox Y Felipe Calderón de desperdiciar las ganancias obtenidas por las ventas petroleras.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*En tanto, el director de Pemex, Octavio Romero Oropeza, reportó una ligera alza en la producción petrolera, al pasar de un millón 626 mil barriles diarios en enero a un millón 715 mil barriles en septiembre.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*La secretaría de la Función Pública, Irma Eréndira Sandoval, dijo que se aplicó una sanción justa a Rosario Robles, luego de que en su declaración patrimonial no incluyó una de sus cuentas bancarias.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*Sobre la investigación que sigue al actual director de la Comisión Federal de Electricidad, Manuel Bartlett, por presuntas omisiones en su declaración patrimonial, explicó que continua la indagatoria.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lang w:eastAsia="es-MX"/>
        </w:rPr>
        <w:t> </w:t>
      </w:r>
    </w:p>
    <w:p w:rsidR="004B6C4E" w:rsidRPr="004B6C4E" w:rsidRDefault="004B6C4E" w:rsidP="004B6C4E">
      <w:pPr>
        <w:shd w:val="clear" w:color="auto" w:fill="FFFFFF"/>
        <w:spacing w:after="0" w:line="224" w:lineRule="atLeast"/>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RESUMEN DE NOTICIAS MATUTINO</w:t>
      </w:r>
    </w:p>
    <w:p w:rsidR="004B6C4E" w:rsidRPr="004B6C4E" w:rsidRDefault="004B6C4E" w:rsidP="004B6C4E">
      <w:pPr>
        <w:shd w:val="clear" w:color="auto" w:fill="FFFFFF"/>
        <w:spacing w:after="0" w:line="224" w:lineRule="atLeast"/>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MVS RADIO</w:t>
      </w:r>
    </w:p>
    <w:p w:rsidR="004B6C4E" w:rsidRPr="004B6C4E" w:rsidRDefault="004B6C4E" w:rsidP="004B6C4E">
      <w:pPr>
        <w:shd w:val="clear" w:color="auto" w:fill="FFFFFF"/>
        <w:spacing w:after="0" w:line="224" w:lineRule="atLeast"/>
        <w:rPr>
          <w:rFonts w:ascii="Arial" w:eastAsia="Times New Roman" w:hAnsi="Arial" w:cs="Arial"/>
          <w:color w:val="222222"/>
          <w:sz w:val="24"/>
          <w:szCs w:val="24"/>
          <w:lang w:eastAsia="es-MX"/>
        </w:rPr>
      </w:pPr>
      <w:r w:rsidRPr="004B6C4E">
        <w:rPr>
          <w:rFonts w:ascii="Arial" w:eastAsia="Times New Roman" w:hAnsi="Arial" w:cs="Arial"/>
          <w:b/>
          <w:bCs/>
          <w:i/>
          <w:iCs/>
          <w:color w:val="000000"/>
          <w:sz w:val="24"/>
          <w:szCs w:val="24"/>
          <w:bdr w:val="none" w:sz="0" w:space="0" w:color="auto" w:frame="1"/>
          <w:lang w:eastAsia="es-MX"/>
        </w:rPr>
        <w:t>NOTICIAS MVS- LUIS CÁRDENAS</w:t>
      </w:r>
    </w:p>
    <w:p w:rsidR="004B6C4E" w:rsidRPr="004B6C4E" w:rsidRDefault="004B6C4E" w:rsidP="004B6C4E">
      <w:pPr>
        <w:shd w:val="clear" w:color="auto" w:fill="FFFFFF"/>
        <w:spacing w:after="0" w:line="224" w:lineRule="atLeast"/>
        <w:rPr>
          <w:rFonts w:ascii="Arial" w:eastAsia="Times New Roman" w:hAnsi="Arial" w:cs="Arial"/>
          <w:color w:val="222222"/>
          <w:sz w:val="24"/>
          <w:szCs w:val="24"/>
          <w:lang w:eastAsia="es-MX"/>
        </w:rPr>
      </w:pPr>
      <w:r w:rsidRPr="004B6C4E">
        <w:rPr>
          <w:rFonts w:ascii="Arial" w:eastAsia="Times New Roman" w:hAnsi="Arial" w:cs="Arial"/>
          <w:b/>
          <w:bCs/>
          <w:color w:val="212121"/>
          <w:sz w:val="24"/>
          <w:szCs w:val="24"/>
          <w:lang w:eastAsia="es-MX"/>
        </w:rPr>
        <w:t>25 </w:t>
      </w:r>
      <w:r w:rsidRPr="004B6C4E">
        <w:rPr>
          <w:rFonts w:ascii="Arial" w:eastAsia="Times New Roman" w:hAnsi="Arial" w:cs="Arial"/>
          <w:b/>
          <w:bCs/>
          <w:i/>
          <w:iCs/>
          <w:color w:val="000000"/>
          <w:sz w:val="24"/>
          <w:szCs w:val="24"/>
          <w:bdr w:val="none" w:sz="0" w:space="0" w:color="auto" w:frame="1"/>
          <w:lang w:eastAsia="es-MX"/>
        </w:rPr>
        <w:t>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*Bajo la vigilancia de la CNTE, que montó un plantón a las afueras de la Cámara Alta, las Comisiones Unidas de Educación y Estudios Legislativos Segunda, del Senado, avalaron las leyes secundarias en materia educativa. Con el voto mayoritario de Morena, las comisiones aprobaron, sin mover una coma, los proyectos enviados por la Cámara de Diputados, entre ellos la Ley General de Educación, que contempla la liquidación del Instituto Nacional de la Infraestructura Física Educativa. La senadora Guadalupe Saldaña advirtió que las leyes secundarias devolverán el control de las plazas a los sindicatos magisteriales, que, dijo, sólo luchan por el poder.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lastRenderedPageBreak/>
        <w:t>*El servicio de administración tributaria rechazó que las medidas propuestas en el paquete fiscal para el próximo año representen terrorismo fiscal, al participar en un foro organizado por la cámara nacional de la industria de la transformación, Canacintra, la titular del SAT, Margarita Ríos Farjat, explicó que lo que se busca es combatir todo tipo de evasión, señaló que no se puede considerar terrorismo por qué no se están afectando los derechos de ningún contribuyente. Explicó que esas medidas, que se buscan adoptar se aplican ya, en otros países de la OCDE.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*Con 421 votos en favor, cero en contra y 25 abstenciones, el Pleno de la Cámara de Diputados aprobó el proyecto de decreto por el que se reforma el Artículo 28 de la Constitución en materia de condonación de impuestos, y lo remitió al Senado para sus efectos constitucionales. El precepto aprobado establece que quedan prohibidos los monopolios, las prácticas monopólicas, los estancos, las condonaciones de impuestos y las exenciones de impuestos, en los términos y condiciones que fijan las leyes.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*El titular de la Unidad de Inteligencia Financiera (UIF), Santiago Nieto Castillo reveló que se están analizando 150 denuncias con 10 casos que involucran a 149 empresas que realizan actos de corrupción con la emisión de facturas falsas. Adicionalmente, informó que en el caso de la Secretaría de Comunicaciones y Transportes después de la investigación a la gestión anterior se van a presentar las denuncias correspondientes.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*La titular de la Secretaría de la Función Pública, Irma Eréndira Sandoval, aseguró que Rosario Robles tiene derecho a impugnar la inhabilitación de 10 años que le impuso la dependencia, pues "no fue desproporcionada ni injusta". No se fabrican delitos, eso era antes: AMLO a Rosario Robles La funcionaria agregó que en la SFP" no hay filias ni fobias ni intocables en las investigaciones que se realizan". Destacó que a la SFP aún no se le notifica si los abogados de Rosario Robles ya se inconformaron jurídicamente con la sanción.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*La juez Sandra Leticia Robledo Magaña, titular del Juzgado Primero de Distrito de Amparo en materia Penal, desechó las pruebas que presentó Gilda Margarita Austin y Solís dentro del juicio de amparo que promovió contra la orden de aprehensión por el caso Odebrecht. Asimismo, la impartidora de justicia determinó aplazar para el próximo 14 de octubre la audiencia constitucional.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000000"/>
          <w:sz w:val="24"/>
          <w:szCs w:val="24"/>
          <w:bdr w:val="none" w:sz="0" w:space="0" w:color="auto" w:frame="1"/>
          <w:lang w:eastAsia="es-MX"/>
        </w:rPr>
        <w:t>*Un magistrado federal frenó momentáneamente el proceso que la Fiscalía General de la República mantiene en contra del abogado Juan Collado, por lavado de dinero y delincuencia organizada.</w:t>
      </w:r>
      <w:r w:rsidRPr="004B6C4E">
        <w:rPr>
          <w:rFonts w:ascii="Arial" w:eastAsia="Times New Roman" w:hAnsi="Arial" w:cs="Arial"/>
          <w:color w:val="222222"/>
          <w:sz w:val="24"/>
          <w:szCs w:val="24"/>
          <w:lang w:eastAsia="es-MX"/>
        </w:rPr>
        <w:t> </w:t>
      </w:r>
    </w:p>
    <w:p w:rsidR="00AF36DE" w:rsidRDefault="00AF36DE"/>
    <w:p w:rsidR="004B6C4E" w:rsidRDefault="004B6C4E"/>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SEGUNDO 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AL AIRE LIBRE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EL MAÑANERO DIARIO – VICTOR TRUJILLO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lastRenderedPageBreak/>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Gabriela Rasgado, periodista en Xalapa, Veracruz, denunció intimidación por parte del exgobernador del Estado, Javier Duarte, luego de que éste publicará a través de Twitter una fotografía de ella acompañada de el ahora suspendido fiscal general,</w:t>
      </w:r>
      <w:r w:rsidRPr="004B6C4E">
        <w:rPr>
          <w:rFonts w:ascii="Arial" w:eastAsia="Times New Roman" w:hAnsi="Arial" w:cs="Arial"/>
          <w:b/>
          <w:bCs/>
          <w:color w:val="222222"/>
          <w:sz w:val="24"/>
          <w:szCs w:val="24"/>
          <w:lang w:eastAsia="es-MX"/>
        </w:rPr>
        <w:t> </w:t>
      </w:r>
      <w:r w:rsidRPr="004B6C4E">
        <w:rPr>
          <w:rFonts w:ascii="Arial" w:eastAsia="Times New Roman" w:hAnsi="Arial" w:cs="Arial"/>
          <w:color w:val="222222"/>
          <w:sz w:val="24"/>
          <w:szCs w:val="24"/>
          <w:lang w:eastAsia="es-MX"/>
        </w:rPr>
        <w:t>Jorge Winckler, y un reportero. La reportera destacó que esto sucedió luego de que ella realizará una crítica en la misma red social donde señala que Duarte tiene un “proceso pendiente con las autoridades veracruzanas derivados del servicio público” en aquel Estado.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SEGUNDO 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RADIO FÓRMULA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CIRO GÓMEZ LEYVA POR LA MAÑANA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*Durante su conferencia de prensa matutina, el presidente de la República, Andrés Manuel López Obrador, habló sobre las investigaciones en torno a los bienes del titular de la Comisión Federal de Electricidad, Manuel Bartlett, afirmó que es una campaña en contra del empresario y está seguro que todo se va a aclarar.</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Además, resaltó que no confía en quien realizó dicha investigación “porque no son honestos, siempre hay interés económico y político, lo digo por como he padecido de calumnias”.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*Los senadores de Morena presentaron dos solicitudes para aprobar la desaparición de poderes en Guanajuato y Tamaulipas, según expusieron, debido a los altos índices de criminalidad en esos estados, en tanto que el PAN solicitó una declaratoria para Veracruz ante la insistencia de la bancada morenista.</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Las tres solicitudes fueron turnadas a la Comisión de Gobernación por instrucción de la senadora Mónica Fernández, con la petición de que se revisen si son pertinentes.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 conferencia de prensa matutina, el presidente Andrés Manuel López Obrador habló sobre la posible desaparición de poderes que se han solicitado para los estados de Veracruz, Guanajuato y Tamaulipas por parte del PAN y Morena. En ese sentido expresó que él no puede aceptar que nadie sea víctima por cuestiones políticas de un procedimiento establecido en la ley, pero promovido por venganza.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*Las Comisiones Unidas de Educación y de Estudios Legislativos Segunda aprobaron este martes el dictamen de las leyes reglamentarias de la reforma constitucional en materia educativa; ahora pasa al Pleno.</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Con la ausencia de los senadores priistas, los integrantes de ambas comisiones aprobaron por mayoría de la siguiente manera:</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Ley general de Educación (15 a favor, 6 en contra y una abstención); Ley General del Sistema para la Carrera de Maestras y Maestros (15 a favor, 6 en contra y una abstención) y la Ley Reglamentaria del Artículo Tercero de la Constitución en materia de mejora continua de la Educación (15 a favor, 6 en contra y una abstención).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lastRenderedPageBreak/>
        <w:t>*Durante su conferencia de prensa, el presidente Andrés Manuel López Obrador reaccionó al desmentido que realizó el ministro en retiro José Ramón Cossío sobre su presunta participación como asesor de los promotores de amparos contra la construcción de santa Lucía. En ese sentido apuntó que está bien que no está involucrado.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*Un juez federal negó la suspensión definitiva de la construcción del aeropuerto de Santa Lucía, solicitada, a través de un amparo, por un representante del pueblo indígena de Santa María Ozumbilla, Estado de México.</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El juez Quinto de Distrito en Materia Administrativa en la Ciudad de México, podría echar abajo los más de 100 amparos tramitados y vigentes por el colectivo No Más Derroches y los pueblos originarios de Tecámac, Estado de México, en contra la edificación del aeropuerto Nabor Carrillo en la Base Aérea Militar de Santa Lucía; en los que argumentan cuestiones de medio ambiente, seguridad aérea y derechos de los pueblos indígenas.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SEGUNDO 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RADIO CENTRO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ARISTEGUI NOTICIAS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 su discurso ante la Asamblea General de Naciones Unidas (ONU), el presidente de Estados Unidos, Donald Trump, reiteró su rechazo a las fronteras abiertas y agradeció al presidente mexicano Andrés Manuel López Obrador por cooperar para frenar la migración hacia Estados Unidos.</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Al respecto, la periodista Carmen Aristegui comentó que es “tremendo lo que México ha tenido que hacer bajo la presión de Estados Unidos”.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*Sección En Línea. El periodista Jesús Esquivel analiza el anuncio de Nancy Pelosi sobre un posible juicio al presidente Donald Trump y explica que la investigación deberá ser muy cuidadosa, ya que ésta podría terminar beneficiando a Trump en sus planes de reelección.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presidente Andrés Manuel López Obrador informó que fue inscrito como socio de 26 empresas ante el Servicio de Administración Tributaria (SAT) en Boca del Río, Veracruz. El Ejecutivo afirmó que no es empresario ni está involucrado en las firmas, sino que se encuentra dedicado exclusivamente al servicio público.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presidente Andrés Manuel López Obrador acusó al exministro de la Suprema Corte de Justicia de la Nación (SCJN), José Ramón Cossío, de estar detrás de la “ola de amparos” contra la construcción del Aeropuerto de Santa Lucía.</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“Me dicen que hay un exministro de la Corte, Cossío, asesorando a quienes están promoviendo los amparos en contra nuestra, en contra de las obras que lleva a cabo el gobierno, en particular el Aeropuerto de Santa Lucía, y que son 16 despachos de abogados”, expresó el mandatario.</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 xml:space="preserve">“Es una acción realmente, si no ilegal, sí ilegítima, primero porque un exministro no puede llevar a cabo esas actividades, </w:t>
      </w:r>
      <w:r w:rsidRPr="004B6C4E">
        <w:rPr>
          <w:rFonts w:ascii="Arial" w:eastAsia="Times New Roman" w:hAnsi="Arial" w:cs="Arial"/>
          <w:color w:val="222222"/>
          <w:sz w:val="24"/>
          <w:szCs w:val="24"/>
          <w:bdr w:val="none" w:sz="0" w:space="0" w:color="auto" w:frame="1"/>
          <w:lang w:eastAsia="es-MX"/>
        </w:rPr>
        <w:lastRenderedPageBreak/>
        <w:t>puede ser que no firme nada, pero si asesora está incumpliendo con su deber de mantenerse al margen después de haber dejado el cargo de ministro”, agregó.</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*Entrevista. José Ramón Cossío, ministro en retiro de la SCJN, asegura en directo asegura que el Presidente fue mal informado; “no he asesorado a ninguno de esos despachos", respecto a los señalamientos de asesorías en amparos contra Santa Lucía.</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“Más allá de las opiniones personales, es interesante saber qué está sucediendo jurídica y políticamente con el aeropuerto, y hablar de ello pudo ser la causa apreciación expresada por el presidente”.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*Lectura del Twitter del ministro en retiro José Ramón Cossío: “Respecto a lo señalado esta mañana por el Presidente López Obrador, quiero dejar en claro que no asesoro a ningún despacho ni persona en los litigios vinculados con los aeropuertos. Lamento la confusión en que ha incurrido el Presidente.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titular de la Secretaría de Seguridad y Protección Ciudadana, Alfonso Durazo, garantiza que este gobierno no permitirá que ningún elemento de seguridad incurren el uso excesivo de la fuerza. Por otro lado, denuncia que miles de bots son utilizados para criticar a la Guardia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*Con 421 votos a favor 0 en contra y 25 abstenciones, la Cámara de Diputados aprueba el proyecto de decreto por el que se reforma el artículo 28 de la Constitución para prohibir cualquier tipo de condonación y exención de impuestos</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El proyecto que pasó al Senado para su análisis discusión y eventual aprobación, es resultado de la iniciativa enviada por el presidente López Obrador el pasado 13 de agosto.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 jefa de Gobierno de la CDMX, Claudia Sheinbaum, envía una iniciativa al congreso capitalino para crear el banco de ADN para uso forense, el cual –dijo- es una medida que ayudar a acabar con la impunidad en la persecución de delitos como el secuestro, la violación y otras agresiones sexuales en su mayoría contra las mujeres.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SEGUNDO 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MVS RADIO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NOTICIAS MVS- LUIS CÁRDENAS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color w:val="222222"/>
          <w:sz w:val="24"/>
          <w:szCs w:val="24"/>
          <w:bdr w:val="none" w:sz="0" w:space="0" w:color="auto" w:frame="1"/>
          <w:lang w:eastAsia="es-MX"/>
        </w:rPr>
        <w:t>25 </w:t>
      </w:r>
      <w:r w:rsidRPr="004B6C4E">
        <w:rPr>
          <w:rFonts w:ascii="Arial" w:eastAsia="Times New Roman" w:hAnsi="Arial" w:cs="Arial"/>
          <w:b/>
          <w:bCs/>
          <w:i/>
          <w:iCs/>
          <w:color w:val="222222"/>
          <w:sz w:val="24"/>
          <w:szCs w:val="24"/>
          <w:bdr w:val="none" w:sz="0" w:space="0" w:color="auto" w:frame="1"/>
          <w:lang w:eastAsia="es-MX"/>
        </w:rPr>
        <w:t>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presidente Andrés Manuel López Obrador acusó al ministro en retiro, José Ramón Cossío, de ser el asesor de los amparos que buscan frenar la construcción del aeropuerto en la Base Militar de Santa Lucía. Explicó que tiene información en la que hay detrás estos amparos 16 despachos de abogados, pero aun así se construirá, con el argumento de la seguridad nacional, ese aeropuerto. El Presidente agregó que el exministro Cossío estaría cometiendo una irregularidad, pues al ser un servidor público recién retirado, no puede hacer este tipo de asesorías.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*Mario Maldonado, columnista financiero de” El Universal”</w:t>
      </w:r>
      <w:r w:rsidRPr="004B6C4E">
        <w:rPr>
          <w:rFonts w:ascii="Arial" w:eastAsia="Times New Roman" w:hAnsi="Arial" w:cs="Arial"/>
          <w:color w:val="222222"/>
          <w:sz w:val="24"/>
          <w:szCs w:val="24"/>
          <w:lang w:eastAsia="es-MX"/>
        </w:rPr>
        <w:t> </w:t>
      </w:r>
      <w:r w:rsidRPr="004B6C4E">
        <w:rPr>
          <w:rFonts w:ascii="Arial" w:eastAsia="Times New Roman" w:hAnsi="Arial" w:cs="Arial"/>
          <w:color w:val="222222"/>
          <w:sz w:val="24"/>
          <w:szCs w:val="24"/>
          <w:bdr w:val="none" w:sz="0" w:space="0" w:color="auto" w:frame="1"/>
          <w:lang w:eastAsia="es-MX"/>
        </w:rPr>
        <w:t xml:space="preserve">sobre Manuel Bartlett y su relación con 12 empresas. “Nos damos cuenta que no solo en bienes raíces </w:t>
      </w:r>
      <w:r w:rsidRPr="004B6C4E">
        <w:rPr>
          <w:rFonts w:ascii="Arial" w:eastAsia="Times New Roman" w:hAnsi="Arial" w:cs="Arial"/>
          <w:color w:val="222222"/>
          <w:sz w:val="24"/>
          <w:szCs w:val="24"/>
          <w:bdr w:val="none" w:sz="0" w:space="0" w:color="auto" w:frame="1"/>
          <w:lang w:eastAsia="es-MX"/>
        </w:rPr>
        <w:lastRenderedPageBreak/>
        <w:t>Bartlett fue muy próspero, al igual que su hijo y su pareja”, expresó. Señaló que está relacionado con 12 empresas, una sociedad a nombre de su pareja está relacionada con el sector energético.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presidente Andrés Manuel López Obrador acusó que desde el 11 de agosto él y su esposa Beatriz Gutiérrez Müller fueron inscritos, sin su autorización, en el padrón del Servicio de Administración Tributaria como socio de 26 empresas en Boca del Río, Veracruz.</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 aparición de un espectacular con un poema y una declaración amorosa sorprendió a los habitantes de Santa Cruz Xoxocotlán, municipio conurbado de la capital de Oaxaca y causó críticas y burlas en redes sociales, pues se trató de un "detalle" del edil Alejandro López Jarquín a su esposa por cumplir 15 años de casados. Colocado en la Carretera Ex-Garita, en la entrada del municipio, el enorme anuncio con fondo color de rosa incluye un poema de Mario Benedetti que dice.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presidente de Brasil, Jair Bolsonaro, dijo ante la Asamblea de la ONU que es una “falacia” decir que la Amazonía es el pulmón del mundo y patrimonio de la humanidad; Nancy Pelosi anunció una investigación formal de juicio político a Donald Trump; el cuestionado presidente de Venezuela, Nicolás Maduro, se reunirá con su homólogo ruso, Vladimir Putin; incendio forestal en 2018 mató el 80% de los peces del río Animas.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*Nancy Pelosi, la presidenta de la Cámara de Representantes de Estados Unidos, anunció el inicio de un proceso de juicio político en contra del presidente Donald Trump. Pelosi había estado renuente a iniciar el proceso de destitución hasta que surgieron reportes de que Trump habría pedido al presidente de Ucrania su ayuda para investigar al aspirante presidencial y exvicepresidente Joe Biden.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 entrevista con Sisi de la Peña Mendoza, gerente de Comercio Digital y Organismos Internacionales de la Asociación Latinoamericana de Internet, habló sobre los riesgos en nuevas medidas fiscales para plataformas digitales. “La propuesta que se contempla en relación a los impuestos digitales es desarrollar un diálogo con Hacienda. No es que no queramos pagar impuestos”, expresó. Indicó que es el derecho universal del internet, por lo que el Gobierno no puede tomar una decisión sobre la conexión de internet como una sanción. “Las empresas digitales que apenas inician se les hará muy complicado aplicarse a esta carga regulatoria, por lo que no se fomentaría el emprendurismo”, consideró.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 Secretaría de Seguridad Ciudadana implementó un operativo al exterior del Aeropuerto Internacional de la Ciudad de México, donde se prevén manifestaciones por parte de policías federales, quienes se resisten a incorporarse a la Guardia Nacional. En el exterior permanecen alrededor de 500 elementos de la Terminal 1 del Comando de Operaciones Especiales y de la Unidad Táctica de Auxilio a la Población, con más de 30 unidades, que ocupan dos de los cinco carriles de Circuito Interior y Río Consulado.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lastRenderedPageBreak/>
        <w:t>*Laura Coronado, colaboradora en temas de tecnología, habló sobre la nueva tribu urbana que abandona internet para abrazar la vida real. Señaló que Llos ermitaños digitales” entran en una fase en la que no hacen uso del Internet. Dijo que tienen sus reglas, sólo lo usan en su horario de trabajo y utilizan teléfonos sin red de Internet.</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SEGUNDO RESUMEN DE NOTICIAS MATUTINO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GRUPO FÓRMULA 103.3 FM</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EN LOS TIEMPOS DE LA RADIO - ÓSCAR MARIO BETETA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SEPTIEMBRE DE 2019</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*Un juez Federal suspendió provisionalmente el proceso penal contra el abogado Juan Collado, acusado de delincuencia organizada y lavado de dinero, será el próximo 10 de octubre cuando el juzgador decida lo relativo a la sentencia de amparo, en la que definirá si el auto de vinculación a proceso permanece firme o lo revoca.</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*Francisco García Ramírez, regidor de Apaseo el Alto, Guanajuato, fue asesinado a balazos mientras se dirigía a su domicilio.</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gobernador del estado de México, Alfredo del Mazo, presentó su segundo informe de gobierno donde resaltó los resultados obtenidos en el programa Salario Rosa, que permitió que se redujera el índice de pobreza en la entidad.</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*Entre otras cosas reconoció el respaldo de las fuerzas armadas y de la Guardia Nacional en las tareas de vigilancia y combate a la delincuencia, enfatizó que por vez primera existe una verdadera coordinación entre el estado de México y la Ciudad de México.</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 jefa de Gobierno de la Ciudad de México, Claudia Sheinbaum, envió al congreso local una iniciativa de ley que busca crear un banco de datos de ADN, para atender los casos de agresiones sexuales contra las mujeres entre otras aplicaciones forenses.</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*Al menos 30 personas fueron detenidas por el delito de fraude financiero en la colonia Nápoles, en la alcaldía de Benito Juárez, el operativo se llevó a cabo en las oficinas de la empresa Sofin S.A de C.V.</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*En la primera quincena de septiembre la inflación aumentó 0.17% con lo que a tasa anual se ubica en 2.99 puntos porcentuales, su menor nivel desde septiembre de 2016.</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*Santiago Nieto, titular de la Unidad de Inteligencia Financiera, informó que durante el año se han realizado 133 bloqueos de cuentas a empresas por facturación falsa y actos de corrupción por un monto de 4347 millones de pesos.</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lastRenderedPageBreak/>
        <w:t>*Un juez aplazó la audiencia con la que definiría si se levantan o no, las suspensiones otorgadas y que han frenado la construcción del aeropuerto en Santa Lucía, hasta el momento no se ha establecido una nueva fecha.</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*La Secretaría de Comunicaciones informó que con una inversión de 371.5 millones de pesos, inició la construcción de la ampliación de la terminal 2 del Aeropuerto Internacional de la Ciudad de México.</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Primer Ministro, Boris Johnson, rechazó la decisión de la Corte Suprema de Justicia del Reino Unido, que declaró ilegal la suspensión de las sesiones en el Parlamento, sin embargo, señaló que la respetara.</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*El líder opositor, el laborista Jeremy Corbyn, celebró el fallo y dijo que el Premier debería renunciar porque engañó al país.</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4B6C4E">
        <w:rPr>
          <w:rFonts w:ascii="Arial" w:eastAsia="Times New Roman" w:hAnsi="Arial" w:cs="Arial"/>
          <w:color w:val="222222"/>
          <w:sz w:val="24"/>
          <w:szCs w:val="24"/>
          <w:bdr w:val="none" w:sz="0" w:space="0" w:color="auto" w:frame="1"/>
          <w:lang w:eastAsia="es-MX"/>
        </w:rPr>
        <w:t>*Colaboración. Jesús Patiño Soto, contador y abogado. Ayer, la Cámara de Diputados aprobó en lo general el dictamen con decreto por el que se reforma el artículo 28 constitucional para prohibir lo que se conoce en la práctica como la amnistía fiscal o el perdón fiscal a los contribuyentes, para que el presidente de la República pues no pueda otorgar éstos perdones y ya fue turnada al Senado para su revisión y aprobación, el día de ayer por cierto el coordinador de Morena en la cámara de diputados, Mario Delgado decía antes de que se aprobara, lo cual no nos quedaba duda que se iba probar, dijo y citó textualmente, “nunca más un presidente podrá andar dando favorcitos especiales, condonando impuestos, haciendo excepciones fiscales a los grandes empresas”.</w:t>
      </w:r>
    </w:p>
    <w:p w:rsidR="004B6C4E" w:rsidRDefault="004B6C4E"/>
    <w:p w:rsidR="004B6C4E" w:rsidRDefault="004B6C4E"/>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RESUMEN DE NOTICIAS VESPERTINO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RADIO FÓRMULA 103.3 FM</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LÓPEZ DÓRIGA-JOAQUÍN LÓPEZ DÓRIGA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Andrés Manuel López Obrador denunció que el ex ministro de la Suprema Corte, José Ramón Cossío, está detrás de los que han promovido amparos para frenar las obras en Santa Lucía, bajo la figura de asesor. Dijo que “es una acción realmente, si no ilegal, sí ilegítima”.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 través de su cuenta de Twitter, el ex ministro de la Corte rechazó esa acusación. “Respecto a lo señalado esta mañana por el Presidente López Obrador, quiero dejar en claro que no asesoro a ningún despacho ni persona en los litigios vinculados con los aeropuertos. Lamento la confusión en que ha incurrido el Presidente”.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xml:space="preserve">*El presidente de la Suprema Corte de Justicia de la nación, Arturo Zaldívar, se pronunció por eliminar el fuero, porque, dijo, se ha utilizado para cubrir la corrupción y avalar la impunidad. “Quitarlo es constitucionalmente válido. No afecta la </w:t>
      </w:r>
      <w:r w:rsidRPr="004B6C4E">
        <w:rPr>
          <w:rFonts w:ascii="Arial" w:eastAsia="Times New Roman" w:hAnsi="Arial" w:cs="Arial"/>
          <w:color w:val="222222"/>
          <w:sz w:val="24"/>
          <w:szCs w:val="24"/>
          <w:lang w:eastAsia="es-MX"/>
        </w:rPr>
        <w:lastRenderedPageBreak/>
        <w:t>independencia judicial y responde a una exigencia social en contra de los privilegios y la desigualdad. No hay un derecho al fuero”, sostuvo en su cuenta Twitter.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*Por segundo día consecutivo, la Coordinadora Nacional de Trabajadores de la Educación realiza un plantón afuera del Senado de la República, a propósito de la discusión de las leyes secundarias de la Reforma Educativa. Los docentes, principalmente de la Sección 22 de Oaxaca, instalaron casas de campaña sobre la calle de París, además de mantener cerrada la vialidad en la lateral de Paseo de la Reforma.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*Padres de los 43 normalistas se manifestaron frente a la Fiscalía General de la República para exigir justicia. El abogado Vidulfo Rosales indicó que la protesta es para recordarle a la FGR que se mantendrán vigilantes de la investigación y para exigirle que se finquen responsabilidades a quienes incurrieron en irregularidades durante las indagatorias.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mañana de este miércoles, elementos de la Policía Federal se encuentran resguardando el Aeropuerto Internacional de Ciudad de México ante la posibilidad de que varios de sus compañeros decidan manifestarse en el sitio contra su incorporación a la Guardia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Casa Blanca publicó este miércoles la transcripción de la conversación telefónica entre el presidente de Estados Unidos, Donald Trump, y su homólogo ucraniano, Vladímir Zelenski, que muestra que el estadounidense pidió varias veces a Kiev que investigara al ex vicepresidente Joe Biden. Las filtraciones de los últimos días sobre esa llamada telefónica, motivó que la presidenta de la Cámara Baja del Congreso, la demócrata Nancy Pelosi, anunciara este martes que su partido abrirá una investigación de juicio político contra Trump por traicionar la seguridad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Donald Trump puso este miércoles en duda que el Congreso de EE.UU. pueda ratificar el Tratado entre México, Estados Unidos y Canadá (T-MEC) antes de las elecciones de 2020, debido a la intención de la oposición demócrata de iniciar un juicio político en su contra.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Comisión de Hacienda en la Cámara de Diputados se declaró en sesión permanente para analizar la Ley de Ingresos. Ayer ratificaron a José de Luna como jefe de la Unidad de Crédito Público de la Secretaría de Hacienda. Hoy, los diputados que integran la Comisión de Presupuesto en San Lázaro recibieron a representantes de la ANUIES. Rectores de 10 universidades e instituciones de educación superior son los primeros en cabildear sus necesidades de gasto. Dicen “sí a la austeridad, pero no a la sobrevivencia forzada”.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RESUMEN DE NOTICIAS VESPERTINO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EXCÉLSIOR TV</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EXCÉLSIOR INFORMA CON MARTÍN ESPINOSA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*Padres de los 43 normalistas de Ayotzinapa desaparecidos en Iguala, Guerrero, hace cinco años, así como estudiantes de las diferentes normales del país, realizaron un mitin este martes en la Ciudad Judicial de Chilpancingo. Desde las 10:30 horas de este martes, los manifestantes arribaron en 12 autobuses al sur de la capital del estado, en donde realizaron un bloqueo en la entrada principal de la Ciudad Judicial, así como pintas en la fachada.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coordinador de Morena en la Cámara de Diputados, Mario Delgado, aseguró que la reforma al artículo 28 para prohibir condonaciones fiscales, eliminará los “favorcitos fiscales” a los grandes empresarios. En otro tema, el líder de los diputados de Morena, aseguró que en esta administración se perseguirán a los responsables de la “verdad histórica”, de la pasada administración, ante la participación de los padres de los de los 43 normalistas de Ayotzinapa, que subirán a tribuna este jueves.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*Sujetos armados a bordo de dos camionetas irrumpieron en las oficinas de Seguridad de Yuriria, Guanajuato, y ejecutaron a un civil que se encontraba en el interior. De acuerdo con algunos testigos, varios sujetos bajaron y apuntaron sus armas hacia las instalaciones de la policía, mientras que otros ingresaron, amagaron a los elementos de seguridad, al personal administrativo y los encerraron en un cuarto.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gobernador Alfredo Del Mazo Maza rindió su Segundo informe de gobierno a los mexiquenses, donde destacó su política en materia de desarrollo social que registran mayores avances, así como los pendientes como el rubro de seguridad, además de que llamó a los otros poderes del estado a continuar el trabajo coordinado para beneficio de los más de 17 millones de pobladores.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*Un presunto asaltante de 21 años de edad de nombre Adrián "M" fue golpeado por empleados de la plaza Parque Duraznos, en Bosques de las Lomas, alcaldía de Miguel Hidalgo. De acuerdo con los reportes, el delincuente y dos cómplices más asaltaron una tienda iShop, cuando el empleado de limpieza se percató y logró detener a uno de ellos, mientras los otros dos lograron escapar.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*Elementos de la Secretaría de Seguridad Ciudadana de la capital acudieron a la avenida Lorenzo Boturini, número 176, en la colonia Obrera, donde se ubica el Hotel San Lorenzo, al llegar les comunicaron que en una de las habitaciones había una mujer inconsciente. Paramédicos del ERUM ingresaron para la revisión de la mujer determinando que ya no presentaba signos vitales.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empresa de Pemex ha cumplido sus expectativas, al cierre del mes de agosto elevó su producción en un promedio de hasta 1 millón 683 mil barriles diarios. Este dato representó un 6.3 por ciento menor en comparación con el año previo, sin embargo, se elevó en comparación con el mes precedente.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xml:space="preserve">*Por mayoría de votos de Morena y partidos aliados, las comisiones unidas de Educación y Estudios Legislativos Segunda del Senado aprobaron las tres leyes </w:t>
      </w:r>
      <w:r w:rsidRPr="004B6C4E">
        <w:rPr>
          <w:rFonts w:ascii="Arial" w:eastAsia="Times New Roman" w:hAnsi="Arial" w:cs="Arial"/>
          <w:color w:val="222222"/>
          <w:sz w:val="24"/>
          <w:szCs w:val="24"/>
          <w:lang w:eastAsia="es-MX"/>
        </w:rPr>
        <w:lastRenderedPageBreak/>
        <w:t>reglamentarias de la Reforma Educativa, con lo cual estas podrán ser llevadas al Pleno del Senado este miércoles al mediodía. De esta forma y con la oposición del PAN y PRI, fueron aprobadas las Ley Reglamentaria del Artículo Tercero Constitucional, la Ley General de Educación y la Ley General de la Carrera para las Maestras y Maestros.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*Durante la sesión del martes, el diputado del Partido del Trabajo, Gerardo Fernández Noroña, reclamó que dos legisladores panistas le habían hecho señas obscenas, por lo que encaró a la bancada del PAN y ocasionó una trifulca, donde intervinieron los coordinadores de bancada para separar a los legisladores. Todo comenzó cuando Fernández Noroña hizo uso de la máxima tribuna para quejarse de que la panista Annia Gómez Cárdenas le había hecho una seña obscena el jueves pasado cuando se aprobaron los cambios a las leyes secundarias de la reforma educativa.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*Los republicanos cerraron hoy filas para defender al presidente de Estados Unidos, Donald Trump, frente a la posibilidad de que se abra un juicio político contra él impulsado por la mayoría demócrata en la Cámara Baja. El líder de la minoría republicana en esa cámara, Kevin McCarthy, criticó en una rueda de prensa el anuncio del martes de la líder demócrata, Nancy Pelosi, de que su partido iba a abrir una investigación de juicio político por las presiones de Trump a Ucrania para que investigara al exvicepresidente Joe Biden y a su familia.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justicia británica asestó este martes un golpe implacable al primer ministro Boris Johnson al considerar "ilegal y sin efecto" su decisión de suspender el parlamento hasta los días previos al Brexit, tras lo cual se multiplicaron los llamados a su dimisión. Johnson, que se encontraba en Nueva York para la Asamblea General de la ONU, afirmó estar "profundamente en desacuerdo con lo que los jueces dictaron".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RESUMEN DE NOTICIAS VESPERTINO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GRUPO W RADIO 96.9 FM</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ASÍ LAS COSAS – CARLOS LORET DE MOLA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SEPTIEMBRE DE 2019</w:t>
      </w:r>
      <w:r w:rsidRPr="004B6C4E">
        <w:rPr>
          <w:rFonts w:ascii="Arial" w:eastAsia="Times New Roman" w:hAnsi="Arial" w:cs="Arial"/>
          <w:b/>
          <w:bCs/>
          <w:i/>
          <w:iCs/>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la conferencia mañanera, el presidente Andrés Manuel López Obrador dijo respecto al reportaje Bartlett S.A. de C.V. presentado por el periodista Carlos Loret de Mola, que es evidente que Bartlett está enfrentando una campaña contra su persona de parte de los adversarios, de los conservadores.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López Obrador agregó que le tiene confianza a Manuel Bartlett y por el contrario desconfía de la gente que hace estas investigaciones porque no son honestos, siempre hay un interés económico, político y están al servicio de los conservadores.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xml:space="preserve">*Ante los dichos del presidente, el periodista Carlos Loret de Mola afirmó que el presidente Andrés Manuel López Obrador es una amenaza a la libertad de </w:t>
      </w:r>
      <w:r w:rsidRPr="004B6C4E">
        <w:rPr>
          <w:rFonts w:ascii="Arial" w:eastAsia="Times New Roman" w:hAnsi="Arial" w:cs="Arial"/>
          <w:color w:val="222222"/>
          <w:sz w:val="24"/>
          <w:szCs w:val="24"/>
          <w:lang w:eastAsia="es-MX"/>
        </w:rPr>
        <w:lastRenderedPageBreak/>
        <w:t>expresión en este país, que ante las pruebas documentales el presidente opta por hacer como que no existen porque no le gustan.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*Loret de Mola afirmó que hoy, el presidente convirtió a Manuel Bartlett en el símbolo de su política anticorrupción, en la que ya quedó claro que a los suyos la corrupción se les tolera.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*Llaman el Instituto Nacional Electoral, el Tribunal Electoral del Poder Judicial y el Instituto Nacional de Acceso a la Información defender la construcción colectiva y gradual de la Democracia.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López Obrador se lanzó esta mañana contra el ministro en retiro José Ramón Cossío a quién acusó de dar consultorías a los grupos que promueven los amparos para suspender el proyecto de Santa Lucía y confirmó que, si bien estas acciones no son ilegales, sí son ilegítimas.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 través de su cuenta de twitter, el ex ministro en retiro José Ramón Cossío, lamentó que el presidente se haya confundido y dijo que él no tenía nada ver, por lo que inmediatamente el presidente López Obrador corrigió sus acusaciones a lo que a su vez el ex ministro a través de twitter agradeció al presidente el gesto de aclarar que no tiene nada que ver con los amparos.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la conferencia mañanera, el presidente Andrés Manuel López Obrador denunció que fueron falsificados documentos para inscribirlos a él y a su esposa en el padrón del Servicio de Administración Tributaria, como socios de 26 empresas, el registro se habría hecho en Boca del Río, Veracruz.</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*Lorenzo Córdova, consejero presidente del INE, crítico a quienes apuestan por un creacionismo que supone que el México democrático surgió de la noche a la mañana, dijo que quienes afirman que esto llegó en julio de 2018 no es así y menos por una sola persona o una sola fuerza política.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*Esta tarde la senadora del PAN, Xóchitl Gálvez, volvió a denunciar a Manuel Bartlett ante la Función Pública, en donde promovió una demanda por las empresas no declaradas y pidió al presidente Andrés Manuel López Obrador dejar de proteger al director de la Comisión Federal de Electricidad.</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*Un juez de distrito, negó la suspensión a una comunidad indígena de la zona aledaña a lo que será el aeropuerto de Santa Lucía, lo que no significa que dará luz verde al proyecto, el juez aplazó la audiencia en la que se pretende analizar la petición de la Secretaría de la Defensa para declarar al aeropuerto de Santa Lucía como una instalación estratégica con el concepto de Seguridad Nacional.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la conferencia mañanera, el presidente dijo que no cargarán con los señalamientos de que no quisieron hacer nada con respecto a este aeropuerto.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 Mañana se cumplen 5 años de la desaparición de los 43 normalistas de Ayotzinapa, hoy los padres de los jóvenes se plantaron ante la Fiscalía General de la República y la acusaron de llevar 10 meses y no haber hecho ningún avance en la investigación.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*Al respecto se dio a conocer que la Fiscalía General de la República, inició una nueva línea de investigación con la búsqueda de los normalistas en el basurero de Tepecoacuilco, que también está en Guerrero, pero en sentido contrario al basurero de Cocula donde según la llamada verdad histórica del gobierno de Peña Nieto quemaron a la mayoría de los estudiantes.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*Durante la asamblea de la ONU se encontraron los presidentes de Estados Unidos y Ucrania, Volodymyr Zelensky negó haber presionado a alguien por instrucciones de Donald Trump para investigar al hijo de Joe Biden, quien habría hecho negocios mientras su papá formaba parte del gobierno de Barack Obama.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líder del Partido Demócrata en la Cámara de Representantes, Nancy Pelosi, quien también es presidenta de la Cámara, informó que se ha dado ya el primer paso para el proceso en donde la mayoría de la cámara baja determine si se abre juicio político a Donald Trump.</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Casa Blanca publicó hoy un extracto de la llamada donde Donald Trump conversa con el presidente de Ucrania, Volodymyr Zelensky y hablan sobre el hijo de Joe Biden.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*Por su parte, el presidente Donald Trump publicó en su cuenta de twitter que es el presidente más acostado del mundo, que es una cacería de brujas y que es el presidente al que peor han tratado en la historia de los Estados Unidos.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búlgara Kristalina Georgieva, es nombrada nueva directora gerente del Fondo Monetario Internacional por un período de cinco años a partir del primero de octubre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RESUMEN DE NOTICIAS VESPERTINO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MILENIO TV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MILENIO NOTICIAS CON CLAUDIA OVALLE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bdr w:val="none" w:sz="0" w:space="0" w:color="auto" w:frame="1"/>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*Por segundo día consecutivo el campamento de la CENTE amanece en las inmediaciones del Senado, las casas de campaña bloquen en su totalidad la calle de París y obstruyen el acceso a puerta ocho de del estacionamiento de los legisladores, alrededor de mil 300 maestros permanecen en resguardo y vigilancia. Por lo pronto los senadores están citados esta mañana para continuar con el análisis.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*Ayer las comisiones del senado aprobaron las leyes secundarias de reforma educativa y hoy se van a discutir en el pleno.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lastRenderedPageBreak/>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Veracruz se están realizando manifestaciones de maestros, como trabajadores del Poder Ejecutivo, de diferentes organizaciones tomaron las instalaciones de la secretaria Finanzas y Planeación en Jalapa, también oficinas de la Secretaria de Educación y bloquearon calles de Jalapa y Veracruz.</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*Luego de la muerte de dos estudiantes en Chiapas y en Durango el año pasado durante una novatada en escuelas normales del país, la Comisión Nacional de los Derechos Humanos, emitió una recomendación para evitar el autogobierno, pro estas prácticas continúan, en las redes sociales hay videos de lo que los normalistas consideran una tradición.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la Alcaldía Venustiano Carranza dos personas fueron asesinadas, todo apunta a que fue un ataque directo, en la avenida Gran Canal con Circuito Interior en la colonia 20 de noviembre. Hay por lo menos trece casquillos percutidos sobre la carpeta asfáltica, en este momento protegidos con vasos de plástico. Uno de los cuerpos quedo en la parte delantera del Lado derecho, la otra persona que hasta el momento no se ha podido identificar si es hombre o mujer, se encuentra en la parte trasera del automóvil.</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*Ayer el gobierno capitalino envió al congreso la ley para la creación de Banco de ADN para uso Forense.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*Ayer en la conferencia matutina el presidente, Andrés Manuel López Obrador, cuestionó la labor de la asociación Mexicanos Contra la Corrupción, dijo que ellos están detrás de los diversos amparos que se han promovido en contra del aeropuerto Santa Lucia.</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Andrés Manuel López Obrador, pidió Claudio X. González a que sea transparente con los recursos que utilizan para promover sus campañas, ya que considera que por ahora representan un grupo de presión con intereses creados.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unidad especial del caso Ayotzinapa citó a declarar al exgobernador de Guerrero, Ángel Aguirre, así como al ex procurador, Iñaqui Blanco, también se citó al exsecretario de Seguridad Pública, Leonardo Vázquez, y todos ellos tendrán que presentarse a inicio de la próxima semana para rendir su declaración luego de que la semana pasada el mismo exgobernador pidió ampliar su declaracuon por que dijo que durante el sexenio pasado no fue escuchado.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RESUMEN DE NOTICIAS VESPERTINO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MVS RADIO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LA MESA PARA TODOS- MANUEL LÓPEZ SAN MARTÍN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b/>
          <w:bCs/>
          <w:i/>
          <w:iCs/>
          <w:color w:val="222222"/>
          <w:sz w:val="24"/>
          <w:szCs w:val="24"/>
          <w:lang w:eastAsia="es-MX"/>
        </w:rPr>
        <w:t>25 DE SEPTIEMBRE DE 2019</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xml:space="preserve">*El presidente Andrés Manuel López Obrador rechazó que él y su esposa, Beatriz Gutiérrez Müller sean “socios” de 26 empresas como éstas los registraron ante el Servicio de Administración Tributaria. En su conferencia matutina, el mandatario </w:t>
      </w:r>
      <w:r w:rsidRPr="004B6C4E">
        <w:rPr>
          <w:rFonts w:ascii="Arial" w:eastAsia="Times New Roman" w:hAnsi="Arial" w:cs="Arial"/>
          <w:color w:val="222222"/>
          <w:sz w:val="24"/>
          <w:szCs w:val="24"/>
          <w:lang w:eastAsia="es-MX"/>
        </w:rPr>
        <w:lastRenderedPageBreak/>
        <w:t>informó que ayer el SAT le informó acerca de la información detectada en la que aparece con documentos falsos como supuesto socio de las firmas, las cuales fueron registradas en Boca del Río, Veracruz, el pasado 11 de agosto.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Senado de la República dio primera lectura a las leyes secundarias en materia educativa, las cuales fueron avaladas el día de ayer por las Comisiones Unidas de Educación y Estudios Legislativos Segunda. Al inicio de la sesión de este miércoles, los senadores dieron Primera Lectura al proyecto de Ley General de Educación, así como a la Ley de Mejora Continua de la Educación y la Ley General del Sistema para la Carrera de las Maestras y los Maestros.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pleno pleito entre Morena y el PAN por la desaparición de poderes en Veracruz, Tamaulipas y Guanajuato, el Presidente Andrés Manuel López Obrador hizo un llamado a los senadores para que no utilicen ese mecanismo como venganza política. Tras recordar que él fue desaforado para impedir su participación en las elecciones del 2006, señaló que se debe aplicar la justicia sin tintes políticos y tampoco puede apoyar la promoción de venganzas contra los adversarios.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*En ocho meses los robos con violencia pegaron con más fuerza a transportistas, pasajeros, negocios y familias asaltadas en sus propios domicilios. De acuerdo con cifras del Sistema Nacional de Seguridad Pública, un delito que prendió focos rojos es el robo a casa-habitación con violencia, el cual se elevó 27 por ciento al pasar de 4 mil 18 casos denunciados entre enero y agosto de 2018 a 5 mil 117 casos en el mismo periodo de este año.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*Por primera vez en su historia, la Université Paris Nanterre, una de las más importantes instituciones educativas de Francia, otorgará un Doctorado Honoris Causa a una destacada defensora de los derechos humanos mexicana, Alejandra Ancheita Pagaza, con lo que se convertirá en la primera mujer de nuestro país en recibir dicha distinción.</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*Sobre la propuesta de Morena para la desaparición de poderes en Tamaulipas y Guanajuato, hizo un llamado al diálogo.  "Mi recomendación es que se dialogue, que no se utilicen procedimientos que deben aplicarse sin tintes políticos para hacer justicia. Yo padecí el desafuero y no puedo aceptar que nadie sea víctima por cuestiones políticas de un procedimiento establecido en la ley, pero promovido por venganza, para descalificar a adversarios.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Andrés Manuel López Obrador afirmó que coincide con Donald Trump en el respeto mutuo entre las naciones. Al agradecer sus palabras en el marco de su participación en la Asamblea General de la ONU destacó que México hace su parte en el tema migratorio. “Celebro que él haya expresado que son buenas las relaciones”, manifestó López Obrador al tiempo que evitó pronunciarse sobre el juicio político contra el estadounidense.</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xml:space="preserve">*A un día de que se cumplan cinco años de la desaparición de los 43 normalistas de Ayotzinapa, familiares y estudiantes se manifiestan frente a las instalaciones de </w:t>
      </w:r>
      <w:r w:rsidRPr="004B6C4E">
        <w:rPr>
          <w:rFonts w:ascii="Arial" w:eastAsia="Times New Roman" w:hAnsi="Arial" w:cs="Arial"/>
          <w:color w:val="222222"/>
          <w:sz w:val="24"/>
          <w:szCs w:val="24"/>
          <w:lang w:eastAsia="es-MX"/>
        </w:rPr>
        <w:lastRenderedPageBreak/>
        <w:t>la Fiscalía General de la República. Previo a la protesta masiva convocada este jueves 26 de septiembre a las cuatro de la tarde, los padres de los estudiantes desaparecidos convocaron a la manifestación este miércoles 25 de septiembre sobre la avenida Insurgentes pasando por el antimonumento.</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vocero de los padres de los estudiantes de la Normal Rural Isidro Burgos, Felipe de la Cruz, confirmó a La Razón que personal del Centro Prodh les comentó que había una nueva búsqueda en un segundo basurero; aunque hasta el momento no les han brindado información acerca de si hay o no indicios de los desaparecidos durante los días 26 y 27 de septiembre de 2014.</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*La Comisión Nacional para Prevenir y Erradicar la Violencia contra las Mujeres necesitará más precisiones en la orden judicial que recibió para decretar Alerta de Violencia de Género en la Ciudad de México, por lo que el proceso jurídico tomará más tiempo para tomar la decisión, informó, la titular de la Secretaría de las Mujeres en la capital mexicana, Gabriela Rodríguez.</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*El presidente de Estados Unidos, Donald Trump, pidió al mandatario de Ucrania, Volodymyr Zelenskiy, que trabajara con el abogado Rudy Giuliani y con el fiscal general de Estados Unidos, William Barr, para "investigar" a su rival político, Joe Biden, de acuerdo con el memorándum de la llamada entre ambos líderes dada a conocer este miércoles.</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*Gustavo Rentería, periodista y colaborador, habló sobre la polémica en el Congreso por desaparición de poderes en algunos estados de la República. Señaló que es una tontería el show entre Morena y Acción Nacional, es una guerrilla de fuerzas. Comentó que hay que recordar que el Presidente López Obrador, fue víctima del desafuero, fue Vicente Fox, quien impulso la figura del Presidente Andrés Manuel López Obrador.</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 </w:t>
      </w:r>
    </w:p>
    <w:p w:rsidR="004B6C4E" w:rsidRPr="004B6C4E" w:rsidRDefault="004B6C4E" w:rsidP="004B6C4E">
      <w:pPr>
        <w:shd w:val="clear" w:color="auto" w:fill="FFFFFF"/>
        <w:spacing w:after="0" w:line="224" w:lineRule="atLeast"/>
        <w:jc w:val="both"/>
        <w:rPr>
          <w:rFonts w:ascii="Arial" w:eastAsia="Times New Roman" w:hAnsi="Arial" w:cs="Arial"/>
          <w:color w:val="222222"/>
          <w:sz w:val="24"/>
          <w:szCs w:val="24"/>
          <w:lang w:eastAsia="es-MX"/>
        </w:rPr>
      </w:pPr>
      <w:r w:rsidRPr="004B6C4E">
        <w:rPr>
          <w:rFonts w:ascii="Arial" w:eastAsia="Times New Roman" w:hAnsi="Arial" w:cs="Arial"/>
          <w:color w:val="222222"/>
          <w:sz w:val="24"/>
          <w:szCs w:val="24"/>
          <w:lang w:eastAsia="es-MX"/>
        </w:rPr>
        <w:t>*León Krauze, colaborador de temas internacionales, habló sobre el proceso de "impeachment" contra el presidente Donald Trump.</w:t>
      </w:r>
    </w:p>
    <w:p w:rsidR="004B6C4E" w:rsidRDefault="004B6C4E"/>
    <w:p w:rsidR="004B6C4E" w:rsidRDefault="004B6C4E"/>
    <w:p w:rsidR="004B6C4E" w:rsidRPr="004B6C4E" w:rsidRDefault="004B6C4E" w:rsidP="004B6C4E">
      <w:pPr>
        <w:spacing w:after="0" w:line="240" w:lineRule="auto"/>
        <w:jc w:val="both"/>
        <w:rPr>
          <w:rFonts w:ascii="Arial" w:eastAsia="Calibri" w:hAnsi="Arial" w:cs="Times New Roman"/>
          <w:lang w:eastAsia="es-MX"/>
        </w:rPr>
      </w:pPr>
    </w:p>
    <w:p w:rsidR="004B6C4E" w:rsidRPr="004B6C4E" w:rsidRDefault="004B6C4E" w:rsidP="004B6C4E">
      <w:pPr>
        <w:shd w:val="clear" w:color="auto" w:fill="FFFFFF"/>
        <w:spacing w:after="0" w:line="240" w:lineRule="auto"/>
        <w:jc w:val="both"/>
        <w:rPr>
          <w:rFonts w:ascii="Calibri" w:eastAsia="Times New Roman" w:hAnsi="Calibri" w:cs="Times New Roman"/>
          <w:i/>
          <w:color w:val="000000"/>
          <w:sz w:val="24"/>
          <w:szCs w:val="24"/>
          <w:lang w:eastAsia="es-MX"/>
        </w:rPr>
      </w:pPr>
      <w:r w:rsidRPr="004B6C4E">
        <w:rPr>
          <w:rFonts w:ascii="Arial" w:eastAsia="Times New Roman" w:hAnsi="Arial" w:cs="Arial"/>
          <w:b/>
          <w:bCs/>
          <w:i/>
          <w:color w:val="000000"/>
          <w:lang w:eastAsia="es-MX"/>
        </w:rPr>
        <w:t>*_RESUMEN DE NOTICIAS NOCTURNO_*</w:t>
      </w:r>
    </w:p>
    <w:p w:rsidR="004B6C4E" w:rsidRPr="004B6C4E" w:rsidRDefault="004B6C4E" w:rsidP="004B6C4E">
      <w:pPr>
        <w:shd w:val="clear" w:color="auto" w:fill="FFFFFF"/>
        <w:spacing w:after="0" w:line="240" w:lineRule="auto"/>
        <w:jc w:val="both"/>
        <w:rPr>
          <w:rFonts w:ascii="Calibri" w:eastAsia="Times New Roman" w:hAnsi="Calibri" w:cs="Times New Roman"/>
          <w:i/>
          <w:color w:val="000000"/>
          <w:sz w:val="24"/>
          <w:szCs w:val="24"/>
          <w:lang w:eastAsia="es-MX"/>
        </w:rPr>
      </w:pPr>
      <w:r w:rsidRPr="004B6C4E">
        <w:rPr>
          <w:rFonts w:ascii="Arial" w:eastAsia="Times New Roman" w:hAnsi="Arial" w:cs="Arial"/>
          <w:b/>
          <w:bCs/>
          <w:i/>
          <w:color w:val="000000"/>
          <w:lang w:eastAsia="es-MX"/>
        </w:rPr>
        <w:t>*_RADIO FÓRMULA 103.3 FM_*</w:t>
      </w:r>
    </w:p>
    <w:p w:rsidR="004B6C4E" w:rsidRPr="004B6C4E" w:rsidRDefault="004B6C4E" w:rsidP="004B6C4E">
      <w:pPr>
        <w:shd w:val="clear" w:color="auto" w:fill="FFFFFF"/>
        <w:spacing w:after="0" w:line="240" w:lineRule="auto"/>
        <w:jc w:val="both"/>
        <w:rPr>
          <w:rFonts w:ascii="Calibri" w:eastAsia="Times New Roman" w:hAnsi="Calibri" w:cs="Times New Roman"/>
          <w:i/>
          <w:color w:val="000000"/>
          <w:sz w:val="24"/>
          <w:szCs w:val="24"/>
          <w:lang w:eastAsia="es-MX"/>
        </w:rPr>
      </w:pPr>
      <w:r w:rsidRPr="004B6C4E">
        <w:rPr>
          <w:rFonts w:ascii="Arial" w:eastAsia="Times New Roman" w:hAnsi="Arial" w:cs="Arial"/>
          <w:b/>
          <w:bCs/>
          <w:i/>
          <w:color w:val="000000"/>
          <w:lang w:eastAsia="es-MX"/>
        </w:rPr>
        <w:t>*_CÁRDENAS INFORMA-JOSÉ CÁRDENAS_*</w:t>
      </w:r>
    </w:p>
    <w:p w:rsidR="004B6C4E" w:rsidRPr="004B6C4E" w:rsidRDefault="004B6C4E" w:rsidP="004B6C4E">
      <w:pPr>
        <w:shd w:val="clear" w:color="auto" w:fill="FFFFFF"/>
        <w:spacing w:after="0" w:line="240" w:lineRule="auto"/>
        <w:jc w:val="both"/>
        <w:rPr>
          <w:rFonts w:ascii="Calibri" w:eastAsia="Times New Roman" w:hAnsi="Calibri" w:cs="Times New Roman"/>
          <w:i/>
          <w:color w:val="000000"/>
          <w:sz w:val="24"/>
          <w:szCs w:val="24"/>
          <w:lang w:eastAsia="es-MX"/>
        </w:rPr>
      </w:pPr>
      <w:r w:rsidRPr="004B6C4E">
        <w:rPr>
          <w:rFonts w:ascii="Arial" w:eastAsia="Times New Roman" w:hAnsi="Arial" w:cs="Arial"/>
          <w:b/>
          <w:bCs/>
          <w:i/>
          <w:color w:val="000000"/>
          <w:lang w:eastAsia="es-MX"/>
        </w:rPr>
        <w:t>*_25 DE SEPTIEMBRE DE 2019_*</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*Este miércoles, diputadas y diputados de la 64 Legislatura del Estado de Oaxaca celebraron sesión ordinaria para votar por la despenalización del aborto en la entidad. Con una votación de 24 votos a favor y 12 en contra, la legislatura determinó la modificación del Código Penal del estado, para despenalizar la interrupción del embarazo hasta la semana 12 de gestación.</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lastRenderedPageBreak/>
        <w:t>*El Pleno del Senado aprobó este miércoles, en lo general, con 78 votos a favor, 26 en contra y 6 abstenciones, el dictamen de la Ley General de Educación, con la que se abroga la Ley General de la Infraestructura Física Educativa. La senadora María Saldaña, del PAN, dijo que esta reforma dará un golpe a las niñas y niños del país. "Hay una contradicción, porque nos dicen que serán procesos equitativos y más adelante hablan de prioridad a las normales.</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*Comisiones unidas del Senado aprobaron el dictamen que deroga de la Constitución la figura de arraigo, por ser violatoria de los derechos humanos. La presidenta de la Comisión de Derechos Humanos, Kenia López Rabadán, dijo que esta decisión es histórica, ya que cierra una vía de abusos. “El arraigo no debía existir en México, porque va en contra de diversos principios constitucionales.”</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*Padres y familiares de los 43 normalistas desaparecidos de Ayotzinapa realizan este miércoles un mitin frente a la sede de la Fiscalía General de la República, luego de marchar del Antimonumento a la FGR. "Que sepa el gobierno que la esperanza de los padres está viva como en los primeros días", señaló el vocero del movimiento, Felipe de la Cruz.</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*Este miércoles, escuelas de la Universidad Nacional Autónoma de México acordaron paros de entre 24 horas y 8 días para protestar en el marco de los 5 años de la desaparición de los 43 normalistas de Ayotzinapa. Los jóvenes también convocaron a participar en la marcha para exigir la presentación con vida de los estudiantes que saldrá del Ángel de la Independencia con dirección al Zócalo a las 16:00 horas mañana.</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La Casa Blanca publicó este miércoles la transcripción de la conversación telefónica entre el presidente de Estados Unidos, Donald Trump, y su homólogo ucraniano, Vladímir Zelenski, que muestra que el estadounidense pidió varias veces a Kiev que investigara al exvicepresidente Joe Biden. Las filtraciones de los últimos días sobre esa llamada telefónica, motivó que la presidenta de la Cámara Baja del Congreso, la demócrata Nancy Pelosi, anunciara que su partido abrirá una investigación de juicio político contra Trump por traicionar la seguridad nacional.</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*Entrevista con Francisco García Cabeza de Vaca, gobernador del estado de Tamaulipas. En torno a la desaparición de poderes que está pidiendo Morena en el Senado de la República para el estado, destacó que el utilizar a la Cámara alta para pretender desestabilizar a uno de los estados más productivos, que mejores resultados ha dado en materia de seguridad, y ponerlo como moneda de cambio, “no, con Tamaulipas no se juega.”</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*Entrevista con Cristóbal Arias, senador de Morena, presidente de la Comisión de Gobernación. Informó que lo que ha llegado a la comisión que él preside, más allá de qué partidos los están gobernando, es que Veracruz, Tamaulipas y Guanajuato están en una situación de crisis de violencia. En el caso de Veracruz, añadió, es por otra razón, es porque se desconoció al fiscal que nombró la anterior legislatura. “Estoy convocando a partir del día de hoy a los integrantes de la Comisión de Gobernación del Senado a una reunión el próximo martes, para darle curso a esas solicitudes en los tres casos de demanda de desaparición de poderes.”</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 xml:space="preserve">*Carlos Elizondo Mayer, analista político, señaló que la discusión que se está dando en el Senado de la República para la desaparición de poderes, quienes movieron la primera piedra fueron los panistas, en el caso de Veracruz por la destitución del fiscal, y ahora los </w:t>
      </w:r>
      <w:r w:rsidRPr="004B6C4E">
        <w:rPr>
          <w:rFonts w:ascii="Arial" w:eastAsia="Calibri" w:hAnsi="Arial" w:cs="Arial"/>
          <w:lang w:eastAsia="es-MX"/>
        </w:rPr>
        <w:lastRenderedPageBreak/>
        <w:t>de Morena están pidiendo lo mismo para Guanajuato y Tamaulipas. “De lo que se le está criticando a ambos gobernadores, de Guanajuato y Tamaulipas, es de los problemas que el crimen organizado genera en estas entidades. Y el crimen organizado es una responsabilidad federal, es del fuero federal ese tipo de delitos.”</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*El colectivo #NoMasDerroches, que ha promovido amparos contra las obras del aeropuerto en la Base Aérea de Santa Lucía, en el Estado de México, anunció continuar con demandas en tribunales ante “el cumplimiento de la ley” y que sea suspendida de manera definitiva dicha construcción. El Juzgado 5 de Distrito en Materia Administrativa informó que el próximo viernes se llevará a cabo la audiencia incidental en la que se resolverá si se adopta o no la invocación del criterio de “instalaciones estratégicas”.</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40" w:lineRule="auto"/>
        <w:jc w:val="both"/>
        <w:rPr>
          <w:rFonts w:ascii="Arial" w:eastAsia="Calibri" w:hAnsi="Arial" w:cs="Arial"/>
          <w:lang w:eastAsia="es-MX"/>
        </w:rPr>
      </w:pPr>
      <w:r w:rsidRPr="004B6C4E">
        <w:rPr>
          <w:rFonts w:ascii="Arial" w:eastAsia="Calibri" w:hAnsi="Arial" w:cs="Arial"/>
          <w:lang w:eastAsia="es-MX"/>
        </w:rPr>
        <w:t>Diego Fernández de Cevallos, analista político, comentó que le queda claro que el Presidente de la República, el día de hoy, en su conferencia, abrió camino franco a la “barbarie” que él encabeza. “Con solo invocar la “seguridad nacional”, pretende arrasar con la única institución que tenemos los ciudadanos, las organizaciones sociales, las empresas, los pueblos indígenas, para defendernos de las arbitrariedades de su gobierno, me refiero al amparo.”</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*_RESUMEN DE NOTICIAS NOCTURNO_*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*_MVS NOTICIAS_*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*_EN DIRECTO- ANA FRANCISCA VEGA_*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*_25 DE SEPTIEMBRE 2019_*</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*Con 24 votos a favor y 10 en contra, el Congreso de Oaxaca aprobó este miércoles la despenalización del aborto durante las primeras 12 semanas de gestación, con lo que se convierte en la segunda entidad de México, junto a la Ciudad de México, en avalar una reforma de este tipo. Las bancadas que votaron en pro fueron las de Morena, PT y legisladoras independientes, mientras en contra lo hicieron diputados de los partidos PRI, PAN y Encuentro Social. La coordinadora del grupo parlamentario de Morena en Oaxaca, Laura Estrada Mauro, expuso en redes sociales que la iniciativa busca privilegiar el respeto a la vida privada y las decisiones de las mujeres.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 xml:space="preserve">*El Presidente Andrés Manuel López Obrador acusó al Ministro en retiro de la Corte, José Ramón Cossío Díaz, de estar detrás de quienes han interpuesto amparos para frenar la construcción del aeropuerto de Santa Lucía. Más tarde, El ministro en retiro negó asesorar a los colectivos que promueven amparos contra el aeropuerto en Santa Lucía. Comentó que únicamente ha dado opiniones; sin embargo, dijo que posiblemente eso fue lo que le molestó al gobierno federal. </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*Al enterarse de la repuesta del ministro en retiro José ramón Cossío en su red social, gracias a la intervención de un periodista, Andrés Manuel López Obrador expresó que, entonces, el asunto ya estaba aclarado. ‘Pues que bien que ya lo aclaró, está muy bien. Yo lo quería saber porque les digo, ya no tengo, ya no existe el Cisen, pero como mi pecho no es bodega pues siempre digo lo que pienso; entonces, que bueno que no está involucrado’, expresó el mandatario nacional.</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*José Ramón Cossío, agradeció al presidente Andrés Manuel López Obrador la aclaración respecto a que no está brindando asesoría jurídica a quienes están promoviendo los amparos contra la construcción del aeropuerto de Santa Lucía. Mediante su cuenta de Twitter, Cossío reconoció el esclarecimiento de forma “pronta y nítida” por parte del primer mandatario, quien durante su conferencia matutina declaró que le había informado que el exministro estaba detrás de los citados amparos.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presidente del Tribunal Electoral del Poder Judicial de la Federación, Felipe Fuentes Barrera, rechazó que la Sala Superior haya resuelto sobre la ampliación de mandato de la gubernatura de Baja California. Explicó que en el caso Baja California no han resuelto de fondo, por ello llamaron a los ciudadanos que consulten directamente las sentencias.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Esta tarde se van a votar en el pleno del Senado las Leyes secundarias en materia educativa. Esto mientras en las afueras del Senado integrantes de la CNTE se mantienen pendientes de la discusión de la iniciativa. Se prevé que la aplanadora de Morena apruebe sin ningún problema estas leyes, ya que el bloque opositor se encuentra totalmente dividido. En el caso de Movimiento Ciudadano anunció que apoyará las leyes propuestas para la Reforma Educativa.</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*En entrevista, la diputada de Movimiento Ciudadano, Pilar Lozano McDonald, comentó acerca de la invitación que recibió para asistir a la reunión “Herencia Hispana”, donde estará presente Donald Trump. La legisladora expresó que a veces los discursos del presidente Trump son ofensivos, pero también los mexicanos tenemos que ver qué estamos haciendo nosotros en cuestión migratoria. Lozano McDonald expuso que durante muchos años se dejó abandonada la frontera sur en nuestro país, “había una omisión en Derechos Humanos y muchas veces no se respetaban sus propios derechos”, señaló.</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*A un día de cumplirse 5 años de la desaparición de los 43 normalistas de Ayotzinapa, estudiantes de ocho planteles de la UNAM han acordado sumarse a las protestas de estos hechos con paros de 12 horas y hasta 8 días. Esta tarde alumnos Escuela Nacional Preparatoria 2 “Erasmo Castellanos Quinto” decidieron irse a un paro total de 8 días, a partir de hoy, por lo que las clases se reanudará hasta el próximo jueves 3 de octubre, después de la conmemoración del movimiento estudiantil del 2 de octubre. Otros planteles que acordaron no llevar actividades son los CCH Naucalpan, Vallejo y Azcapotzalco; la preparatoria 6; las Facultades de Ciencias Políticas y Sociales; y la de Ciencias, donde el paro será de 48 horas.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 xml:space="preserve">*En su colaboración Epicentro, el periodista León Krauze opinó sobre las reacciones en Estados Unidos tras conocer la transcripción de la llamada entre Donald Trump y el presidente de Ucrania, Volodímir Zelenski. Krauze comentó que actualmente “estamos ante un punto de inflexión en la vida política de Estados Unidos” pero sin duda, dijo, “es un parteaguas que dará algo, ya sea para bien o para mal”. Sobre una posible destitución del </w:t>
      </w:r>
      <w:r w:rsidRPr="004B6C4E">
        <w:rPr>
          <w:rFonts w:ascii="Arial" w:eastAsia="Calibri" w:hAnsi="Arial" w:cs="Arial"/>
          <w:lang w:eastAsia="es-MX"/>
        </w:rPr>
        <w:lastRenderedPageBreak/>
        <w:t>presidente Donald Trump, Krauze recordó que se necesitan dos terceras partes, lo cual es prácticamente imposible”.</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*Autoridades capitalinas localizaron el auto en el que huyeron los asaltantes de la Casa Moneda; hay dos detenidos, quienes no declararon ante las autoridades; fueron trasladados a la Agencia Número 50 para ser interrogados.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Senado de la República avaló, en lo general, la Ley General de Educación, que forma parte del paquete de leyes secundarias en materia educativa. Con 78 votos a favor, 26 en contra y 6 abstenciones, el pleno de la Cámara Alta dio luz verde al dictamen que contempla la liquidación del Instituto Nacional de la Infraestructura Física Educativa y entró a la discusión del conjunto de reservas presentadas por legisladores de distintos grupos parlamentario.</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*AMLO recriminó a los senadores del PAN y Morena que buscan desaparecer poderes en los estados de Veracruz, Tamaulipas y Guanajuato. Frente a las solicitudes presentadas por los partidos Morena y PAN en el Senado de la República para desaparecer los poderes en Tamaulipas, Guanajuato y Veracruz, ante los altos niveles de violencia, el presidente Andrés Manuel López Obrador sugirió recurrir al diálogo en lugar de usar instrumentos de este tipo como venganza política. Señaló que con este tipo de medidas no se llega a nada y solo se producen enfrentamientos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*Durante su tercer Informe de Gobierno, el gobernador de Tamaulipas, Francisco García Cabeza de Vaca, afirmó que Tamaulipas no es moneda de cambio, con Tamaulipas no se juega, enfatizó el mandatario estatal. De esta forma se refirió al posicionamiento en el Senado de la República por varios legisladores de Morena, quienes pidieron la desaparición de poderes en Tamaulipas y Guanajuato.</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*Gerardo Carrasco, abogado y director jurídico de Mexicanos contra la Corrupción y la Impunidad, habló en entrevista acerca de la declaración de la instalación estratégica para construir el Aeropuerto de Santa lucía. Aclaró que la misión de Mexicanos contra la Corrupción es: “combatir actos de corrupción y acciones lesivas del Estado de Derecho en nuestro país dónde se encuentren y quién las cometa”. Asimismo, Carrasco aseguró que ellos operan desde finales del 2015 y que no están atacando al Gobierno Federal: “se dice mucho ahora que únicamente nos dedicamos a atacar a la Presidencia de la República o al partido en el poder, pero eso no es cierto”. Al final dijo sobre Santa Lucía que lo que hace o intenta el gobierno “representa un total desvío de poder, es decir utilizar mecanismos legales para construir algo ilegal, “es decir construir un Aeropuerto Ilegal”.</w:t>
      </w:r>
    </w:p>
    <w:p w:rsidR="004B6C4E" w:rsidRPr="004B6C4E" w:rsidRDefault="004B6C4E" w:rsidP="004B6C4E">
      <w:pPr>
        <w:spacing w:after="0" w:line="240"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*_RESUMEN DE NOTICIAS NOCTURNO_*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*_FORO TV_*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*_NOTICIERO- ANA FRANCISCA VEGA_*</w:t>
      </w:r>
    </w:p>
    <w:p w:rsidR="004B6C4E" w:rsidRPr="004B6C4E" w:rsidRDefault="004B6C4E" w:rsidP="004B6C4E">
      <w:pPr>
        <w:shd w:val="clear" w:color="auto" w:fill="FFFFFF"/>
        <w:spacing w:after="0" w:line="276" w:lineRule="auto"/>
        <w:jc w:val="both"/>
        <w:rPr>
          <w:rFonts w:ascii="Arial" w:eastAsia="Times New Roman" w:hAnsi="Arial" w:cs="Arial"/>
          <w:sz w:val="24"/>
          <w:szCs w:val="24"/>
          <w:lang w:eastAsia="es-MX"/>
        </w:rPr>
      </w:pPr>
      <w:r w:rsidRPr="004B6C4E">
        <w:rPr>
          <w:rFonts w:ascii="Arial" w:eastAsia="Times New Roman" w:hAnsi="Arial" w:cs="Arial"/>
          <w:b/>
          <w:bCs/>
          <w:i/>
          <w:iCs/>
          <w:bdr w:val="none" w:sz="0" w:space="0" w:color="auto" w:frame="1"/>
          <w:lang w:eastAsia="es-MX"/>
        </w:rPr>
        <w:t>*_25 DE SEPTIEMBRE 2019_*</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congreso de Oaxaca aprobó la despenalización del aborto. Con 24 votos a favor y 10 en contra, el Congreso de Oaxaca aprobó este miércoles la despenalización del aborto durante las primeras 12 semanas de gestación, con lo que se convierte en la segunda entidad mexicana, junto a la Ciudad de México, en avalar una reforma de este tipo. Las feministas de la llamada “Marea Verde” ondearon sus pañuelos y gritaron la consigna, “hay que abortar, hay que abortar este sistema patriarcal”, para festejar la decisión en la sede del Congreso oaxaqueño.</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Gobierno de la Ciudad de México inició una campaña para hacer del Metro y Metrobús zonas libres de acoso sexual. La Jefa de Gobierno, Claudia Sheinbaum, explicó que la campaña consiste en señaleticas y letreros que precisan las formas de violencia sexual.  La campaña, agregó, se difundirá además en redes sociales y medios masivos de comunicación.</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*En 33 municipios de Sonora fueron suspendidas las clases para el próximo miércoles, en ambos turnos, ante la probabilidad de lluvias intensas, informó la Secretaría de Educación y Cultura. La entrada del Frente Frío 1 en la entidad provocó la medida extraordinaria en los Municipios de Aconchi, Agua Prieta, Altar, Arizpe, Átil, Bacoachi, Banámichi, Baviácora, Bejamín Hill, Caborca, Cananea, Carbó, Cucurpe, Fronteras y Hermosillo.</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*Familiares y simpatizantes de los 43 normalistas de Ayotzinapa realizaron una marcha, que partió del Ángel de la Independencia hacía las instalaciones de la Fiscalía General de la República, para exigir el esclarecimiento de la desaparición de sus hijos.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*Vidulfo Rosales, representante de los padres de los 43 normalistas desaparecidos, aseguró que la exigencia es inmediata ya que los padres no pueden seguir esperando más tiempo, pues “es urgente el castigo a los responsables con el debido proceso y con respeto a los procesos legales; pues el objetivo es tener justicia conforme a derecho”.</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*Estudiantes de la Normal Raúl Isidro Burgos anunciaron que realizarán un paro de ocho días para realizar diferentes actividades por los normalistas desaparecidos.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*Diferentes planteles de la UNAM realizarán paros a partir de este jueves para recordar a los 43 jóvenes desaparecidos de la Normal de Ayotzinapa.</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*Gonzalo Gil White y sus socios, responsables del quebranto de la empresa Oro Negro, que afectó a sus inversionistas y a la Afore de Citibanamex, también habrían defraudado a inversionistas en Querétaro, a través de empresas fantasma, causando un daño de más de 20 millones de pesos. En 2016, Gonzalo Gil White, José Antonio Cañedo White, Carlos Enrique Williamson Nassi y Miguel Ángel Villegas Vargas crearon un negocio inmobiliario en Querétaro, a través de la empresa Aspen Partners Invesco II, de la cual son accionistas y miembros del Consejo de Administración. Ya son buscados en todo el mundo por la Interpol.</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Senado de la República aprobó en lo general los artículos relacionados con la Ley General de Educación. La minuta fue aprobada con 78 votos a favor, 26 en contra y 6 abstenciones.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*La Comisión de Gobernación del Senado de la República convocará el próximo martes a sus integrantes para arrancar el proceso de revisión de las tres solicitudes de declaratoria de desaparición de poderes en Guanajuato, Tamaulipas y Veracruz, al proponer su presidente, Cristóbal Arias, que se conforme un grupo de trabajo que viaje a dichos estados para observar la situación y no dictaminar “sobre las rodillas”. Senadores morenistas denunciaron una campaña de linchamiento por parte de los gobernadores de Guanajuato y Tamaulipas.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*El presidente Andrés Manuel López Obrador informó este miércoles que el SAT detectó que fue inscrito como socio de 26 empresas. De acuerdo con el presidente, su esposa Beatriz Gutiérrez Müller también aparece como socia de estas compañías. López Obrador aseguró que más adelante se entregará un reporte más completo sobre esta situación.</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*Javier Duarte, exgobernador de Veracruz, negó, en entrevista con Danielle Dithurbide en ‘Despierta’, haber cometido algún delito como gobernador y aseguró que fue la “caja china” del gobierno de Enrique Peña Nieto para ocultar los escándalos que éste tenía encima, como la “casa blanca”, el caso Ayotzinapa o los problemas de popularidad que enfrentaba el entonces presidente.</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*Silvano Aureoles rindió su Cuarto Informe de Gobierno en medios de reclamos por la inseguridad. Diputados de oposición del Congreso de Michoacán reprocharon al gobernador michoacano que la inseguridad ha crecido ante su incapacidad para combatirla. También periodistas manifestaron su molestia ante el gobernador del Aureoles Conejo, porque se les impidió el acceso a la sala de sesiones antes de la rendición de su Cuarto Informe de Gobierno, mientras que los espacios fueron ocupados por funcionarios y empresarios.</w:t>
      </w:r>
    </w:p>
    <w:p w:rsidR="004B6C4E" w:rsidRPr="004B6C4E" w:rsidRDefault="004B6C4E" w:rsidP="004B6C4E">
      <w:pPr>
        <w:spacing w:after="0" w:line="276" w:lineRule="auto"/>
        <w:jc w:val="both"/>
        <w:rPr>
          <w:rFonts w:ascii="Arial" w:eastAsia="Calibri" w:hAnsi="Arial" w:cs="Arial"/>
          <w:lang w:eastAsia="es-MX"/>
        </w:rPr>
      </w:pPr>
    </w:p>
    <w:p w:rsidR="004B6C4E" w:rsidRPr="004B6C4E" w:rsidRDefault="004B6C4E" w:rsidP="004B6C4E">
      <w:pPr>
        <w:spacing w:after="0" w:line="276" w:lineRule="auto"/>
        <w:jc w:val="both"/>
        <w:rPr>
          <w:rFonts w:ascii="Arial" w:eastAsia="Calibri" w:hAnsi="Arial" w:cs="Arial"/>
          <w:lang w:eastAsia="es-MX"/>
        </w:rPr>
      </w:pPr>
      <w:r w:rsidRPr="004B6C4E">
        <w:rPr>
          <w:rFonts w:ascii="Arial" w:eastAsia="Calibri" w:hAnsi="Arial" w:cs="Arial"/>
          <w:lang w:eastAsia="es-MX"/>
        </w:rPr>
        <w:t>*Las universidades públicas del país solicitaron a la Cámara de Diputados una ampliación presupuestal de más de 17 mil millones de pesos para el próximo año. Al acudir a la Comisión de Presupuesto y Cuenta Pública, el secretario general la Asociación Nacional de Universidades e Instituciones de Educación Superior, la ANUIES, Jaime Valls, explicó que, para garantizar la obligatoriedad de la educación superior establecida en el artículo tercero constitucional, es necesario un apartado de más de 7 mil millones de pesos.</w:t>
      </w:r>
    </w:p>
    <w:p w:rsidR="004B6C4E" w:rsidRDefault="004B6C4E">
      <w:bookmarkStart w:id="0" w:name="_GoBack"/>
      <w:bookmarkEnd w:id="0"/>
    </w:p>
    <w:sectPr w:rsidR="004B6C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4E"/>
    <w:rsid w:val="004B6C4E"/>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A37F"/>
  <w15:chartTrackingRefBased/>
  <w15:docId w15:val="{EA977B41-EBEE-42C2-84E1-119E8DB1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3545">
      <w:bodyDiv w:val="1"/>
      <w:marLeft w:val="0"/>
      <w:marRight w:val="0"/>
      <w:marTop w:val="0"/>
      <w:marBottom w:val="0"/>
      <w:divBdr>
        <w:top w:val="none" w:sz="0" w:space="0" w:color="auto"/>
        <w:left w:val="none" w:sz="0" w:space="0" w:color="auto"/>
        <w:bottom w:val="none" w:sz="0" w:space="0" w:color="auto"/>
        <w:right w:val="none" w:sz="0" w:space="0" w:color="auto"/>
      </w:divBdr>
    </w:div>
    <w:div w:id="748959779">
      <w:bodyDiv w:val="1"/>
      <w:marLeft w:val="0"/>
      <w:marRight w:val="0"/>
      <w:marTop w:val="0"/>
      <w:marBottom w:val="0"/>
      <w:divBdr>
        <w:top w:val="none" w:sz="0" w:space="0" w:color="auto"/>
        <w:left w:val="none" w:sz="0" w:space="0" w:color="auto"/>
        <w:bottom w:val="none" w:sz="0" w:space="0" w:color="auto"/>
        <w:right w:val="none" w:sz="0" w:space="0" w:color="auto"/>
      </w:divBdr>
    </w:div>
    <w:div w:id="16494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13336</Words>
  <Characters>73351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2019-09-26T01:59:00Z</dcterms:created>
  <dcterms:modified xsi:type="dcterms:W3CDTF">2019-09-26T02:03:00Z</dcterms:modified>
</cp:coreProperties>
</file>